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D3C" w:rsidRPr="00D96AE4" w:rsidRDefault="00D96AE4" w:rsidP="004144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872">
        <w:rPr>
          <w:rFonts w:ascii="Times New Roman" w:hAnsi="Times New Roman" w:cs="Times New Roman"/>
          <w:b/>
          <w:sz w:val="24"/>
          <w:szCs w:val="24"/>
        </w:rPr>
        <w:t>МДОАУ «Детский сад комбинированного вида № 71 «Лучик»</w:t>
      </w:r>
    </w:p>
    <w:p w:rsidR="00D96AE4" w:rsidRDefault="00D96AE4" w:rsidP="0041443A">
      <w:pPr>
        <w:jc w:val="center"/>
        <w:rPr>
          <w:rFonts w:ascii="Times New Roman" w:hAnsi="Times New Roman"/>
          <w:b/>
          <w:bCs/>
          <w:color w:val="984806" w:themeColor="accent6" w:themeShade="80"/>
          <w:sz w:val="40"/>
          <w:szCs w:val="40"/>
          <w:shd w:val="clear" w:color="auto" w:fill="FFFFFF"/>
        </w:rPr>
      </w:pPr>
      <w:r w:rsidRPr="00D96AE4">
        <w:rPr>
          <w:rFonts w:ascii="Times New Roman" w:hAnsi="Times New Roman"/>
          <w:b/>
          <w:bCs/>
          <w:color w:val="984806" w:themeColor="accent6" w:themeShade="80"/>
          <w:sz w:val="40"/>
          <w:szCs w:val="40"/>
          <w:shd w:val="clear" w:color="auto" w:fill="FFFFFF"/>
        </w:rPr>
        <w:t>Декорации - неотъемлемая часть театрального развития в детском саду.</w:t>
      </w:r>
    </w:p>
    <w:p w:rsidR="0041443A" w:rsidRPr="00D96AE4" w:rsidRDefault="0041443A" w:rsidP="00D96AE4">
      <w:pPr>
        <w:jc w:val="center"/>
        <w:rPr>
          <w:rFonts w:ascii="Times New Roman" w:hAnsi="Times New Roman"/>
          <w:b/>
          <w:bCs/>
          <w:color w:val="984806" w:themeColor="accent6" w:themeShade="80"/>
          <w:sz w:val="40"/>
          <w:szCs w:val="40"/>
          <w:shd w:val="clear" w:color="auto" w:fill="FFFFFF"/>
        </w:rPr>
      </w:pPr>
    </w:p>
    <w:p w:rsidR="00D96AE4" w:rsidRDefault="0041443A" w:rsidP="0041443A">
      <w:pPr>
        <w:rPr>
          <w:rFonts w:ascii="Times New Roman" w:hAnsi="Times New Roman"/>
          <w:color w:val="984806" w:themeColor="accent6" w:themeShade="80"/>
          <w:sz w:val="44"/>
          <w:szCs w:val="44"/>
          <w:shd w:val="clear" w:color="auto" w:fill="FFFFFF"/>
        </w:rPr>
      </w:pPr>
      <w:r w:rsidRPr="0041443A">
        <w:rPr>
          <w:rFonts w:ascii="Times New Roman" w:hAnsi="Times New Roman"/>
          <w:noProof/>
          <w:color w:val="984806" w:themeColor="accent6" w:themeShade="80"/>
          <w:sz w:val="44"/>
          <w:szCs w:val="44"/>
          <w:shd w:val="clear" w:color="auto" w:fill="FFFFFF"/>
          <w:lang w:eastAsia="ru-RU"/>
        </w:rPr>
        <w:drawing>
          <wp:inline distT="0" distB="0" distL="0" distR="0">
            <wp:extent cx="5572125" cy="4064511"/>
            <wp:effectExtent l="19050" t="0" r="9525" b="0"/>
            <wp:docPr id="3" name="Рисунок 1" descr="C:\Users\User\Desktop\рекомендации\ёлки\IMG_20201029_141917_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Содержимое 3" descr="C:\Users\User\Desktop\рекомендации\ёлки\IMG_20201029_141917_1.jpg"/>
                    <pic:cNvPicPr>
                      <a:picLocks/>
                    </pic:cNvPicPr>
                  </pic:nvPicPr>
                  <pic:blipFill rotWithShape="1">
                    <a:blip r:embed="rId5" cstate="print"/>
                    <a:srcRect l="5043" t="4651" r="7548"/>
                    <a:stretch/>
                  </pic:blipFill>
                  <pic:spPr bwMode="auto">
                    <a:xfrm>
                      <a:off x="0" y="0"/>
                      <a:ext cx="5578012" cy="406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43A" w:rsidRDefault="0041443A" w:rsidP="00D96AE4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1443A" w:rsidRDefault="0041443A" w:rsidP="00D96AE4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9368C" w:rsidRDefault="00D96AE4" w:rsidP="00D96AE4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93A60">
        <w:rPr>
          <w:rFonts w:ascii="Times New Roman" w:eastAsia="Calibri" w:hAnsi="Times New Roman" w:cs="Times New Roman"/>
          <w:sz w:val="28"/>
          <w:szCs w:val="28"/>
        </w:rPr>
        <w:t xml:space="preserve">Подготовила воспитатель: </w:t>
      </w:r>
      <w:proofErr w:type="gramStart"/>
      <w:r w:rsidR="00D9368C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D936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52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368C">
        <w:rPr>
          <w:rFonts w:ascii="Times New Roman" w:eastAsia="Calibri" w:hAnsi="Times New Roman" w:cs="Times New Roman"/>
          <w:sz w:val="28"/>
          <w:szCs w:val="28"/>
        </w:rPr>
        <w:t>квалификационн</w:t>
      </w:r>
      <w:r w:rsidR="00D9368C" w:rsidRPr="0041443A">
        <w:rPr>
          <w:rFonts w:ascii="Times New Roman" w:eastAsia="Calibri" w:hAnsi="Times New Roman" w:cs="Times New Roman"/>
          <w:sz w:val="28"/>
          <w:szCs w:val="28"/>
        </w:rPr>
        <w:t>ой</w:t>
      </w:r>
      <w:proofErr w:type="gramEnd"/>
      <w:r w:rsidR="00D9368C">
        <w:rPr>
          <w:rFonts w:ascii="Times New Roman" w:eastAsia="Calibri" w:hAnsi="Times New Roman" w:cs="Times New Roman"/>
          <w:sz w:val="28"/>
          <w:szCs w:val="28"/>
        </w:rPr>
        <w:t xml:space="preserve"> категории</w:t>
      </w:r>
    </w:p>
    <w:p w:rsidR="00D96AE4" w:rsidRDefault="00D96AE4" w:rsidP="00D96AE4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93A60">
        <w:rPr>
          <w:rFonts w:ascii="Times New Roman" w:eastAsia="Calibri" w:hAnsi="Times New Roman" w:cs="Times New Roman"/>
          <w:sz w:val="28"/>
          <w:szCs w:val="28"/>
        </w:rPr>
        <w:t>Майраслова</w:t>
      </w:r>
      <w:proofErr w:type="spellEnd"/>
      <w:r w:rsidRPr="00E93A60">
        <w:rPr>
          <w:rFonts w:ascii="Times New Roman" w:eastAsia="Calibri" w:hAnsi="Times New Roman" w:cs="Times New Roman"/>
          <w:sz w:val="28"/>
          <w:szCs w:val="28"/>
        </w:rPr>
        <w:t xml:space="preserve"> С.Ю.</w:t>
      </w:r>
    </w:p>
    <w:p w:rsidR="00D96AE4" w:rsidRDefault="00D96AE4" w:rsidP="00D96AE4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96AE4" w:rsidRDefault="00D96AE4" w:rsidP="00D96AE4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1443A" w:rsidRDefault="0041443A" w:rsidP="00D9368C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1443A" w:rsidRDefault="0041443A" w:rsidP="00D9368C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1443A" w:rsidRDefault="0041443A" w:rsidP="00D9368C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96AE4" w:rsidRPr="00E93A60" w:rsidRDefault="00D96AE4" w:rsidP="00D9368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>г</w:t>
      </w:r>
      <w:proofErr w:type="gramStart"/>
      <w:r w:rsidRPr="00A12A1E">
        <w:rPr>
          <w:rFonts w:ascii="Times New Roman" w:eastAsia="Calibri" w:hAnsi="Times New Roman" w:cs="Times New Roman"/>
          <w:sz w:val="24"/>
          <w:szCs w:val="24"/>
        </w:rPr>
        <w:t>.О</w:t>
      </w:r>
      <w:proofErr w:type="gramEnd"/>
      <w:r w:rsidRPr="00A12A1E">
        <w:rPr>
          <w:rFonts w:ascii="Times New Roman" w:eastAsia="Calibri" w:hAnsi="Times New Roman" w:cs="Times New Roman"/>
          <w:sz w:val="24"/>
          <w:szCs w:val="24"/>
        </w:rPr>
        <w:t>рск 2020г.</w:t>
      </w:r>
    </w:p>
    <w:p w:rsidR="00CC061C" w:rsidRDefault="00F13D3C" w:rsidP="004A5FF1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D96AE4">
        <w:rPr>
          <w:rFonts w:ascii="Times New Roman" w:hAnsi="Times New Roman"/>
          <w:color w:val="984806" w:themeColor="accent6" w:themeShade="80"/>
          <w:sz w:val="44"/>
          <w:szCs w:val="44"/>
          <w:shd w:val="clear" w:color="auto" w:fill="FFFFFF"/>
        </w:rPr>
        <w:br w:type="page"/>
      </w:r>
      <w:r w:rsidR="004A5FF1" w:rsidRPr="00CC061C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При постановке детских спектаклей очень хочется, чтобы это </w:t>
      </w:r>
      <w:r w:rsidR="00CC061C" w:rsidRPr="00CC061C">
        <w:rPr>
          <w:rFonts w:ascii="Times New Roman" w:hAnsi="Times New Roman"/>
          <w:sz w:val="28"/>
          <w:szCs w:val="28"/>
          <w:shd w:val="clear" w:color="auto" w:fill="FFFFFF"/>
        </w:rPr>
        <w:t>действие</w:t>
      </w:r>
      <w:r w:rsidR="004A5FF1" w:rsidRPr="00CC061C">
        <w:rPr>
          <w:rFonts w:ascii="Times New Roman" w:hAnsi="Times New Roman"/>
          <w:sz w:val="28"/>
          <w:szCs w:val="28"/>
          <w:shd w:val="clear" w:color="auto" w:fill="FFFFFF"/>
        </w:rPr>
        <w:t xml:space="preserve"> выглядело со стороны как можно более красочным и эффектным.</w:t>
      </w:r>
    </w:p>
    <w:p w:rsidR="00A73B12" w:rsidRDefault="004A5FF1" w:rsidP="004A5FF1">
      <w:pPr>
        <w:rPr>
          <w:rFonts w:ascii="Times New Roman" w:hAnsi="Times New Roman"/>
          <w:color w:val="984806" w:themeColor="accent6" w:themeShade="80"/>
          <w:sz w:val="44"/>
          <w:szCs w:val="44"/>
          <w:shd w:val="clear" w:color="auto" w:fill="FFFFFF"/>
        </w:rPr>
      </w:pPr>
      <w:r w:rsidRPr="00CC061C">
        <w:rPr>
          <w:rFonts w:ascii="Times New Roman" w:hAnsi="Times New Roman"/>
          <w:sz w:val="28"/>
          <w:szCs w:val="28"/>
          <w:shd w:val="clear" w:color="auto" w:fill="FFFFFF"/>
        </w:rPr>
        <w:t xml:space="preserve"> Для</w:t>
      </w:r>
      <w:r w:rsidRPr="004A5FF1">
        <w:rPr>
          <w:rFonts w:ascii="Times New Roman" w:hAnsi="Times New Roman"/>
          <w:sz w:val="28"/>
          <w:szCs w:val="28"/>
          <w:shd w:val="clear" w:color="auto" w:fill="FFFFFF"/>
        </w:rPr>
        <w:t xml:space="preserve"> полноты картины и создания общего впечатления тут не обойтись без декораций. Они послужат подходящим фоном и придадут завершённость общему пространству произведения</w:t>
      </w:r>
      <w:r w:rsidRPr="007E134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E1341" w:rsidRPr="007E13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23AE2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7E1341" w:rsidRPr="007E1341">
        <w:rPr>
          <w:rFonts w:ascii="Times New Roman" w:hAnsi="Times New Roman" w:cs="Times New Roman"/>
          <w:sz w:val="28"/>
          <w:szCs w:val="28"/>
          <w:lang w:eastAsia="ru-RU"/>
        </w:rPr>
        <w:t>огда на сцене создана необходимая атмосфера</w:t>
      </w:r>
      <w:bookmarkStart w:id="0" w:name="_GoBack"/>
      <w:bookmarkEnd w:id="0"/>
      <w:r w:rsidR="00A23AE2">
        <w:rPr>
          <w:rFonts w:ascii="Times New Roman" w:hAnsi="Times New Roman" w:cs="Times New Roman"/>
          <w:sz w:val="28"/>
          <w:szCs w:val="28"/>
          <w:lang w:eastAsia="ru-RU"/>
        </w:rPr>
        <w:t>, актёрам легче перевоплотиться в своего героя, передать эмоции и вовлечь в свою игру зрителя.</w:t>
      </w:r>
    </w:p>
    <w:p w:rsidR="007E1341" w:rsidRPr="00A73B12" w:rsidRDefault="004A5FF1" w:rsidP="004A5FF1">
      <w:pPr>
        <w:rPr>
          <w:rFonts w:ascii="Times New Roman" w:hAnsi="Times New Roman"/>
          <w:color w:val="984806" w:themeColor="accent6" w:themeShade="80"/>
          <w:sz w:val="44"/>
          <w:szCs w:val="44"/>
          <w:shd w:val="clear" w:color="auto" w:fill="FFFFFF"/>
        </w:rPr>
      </w:pPr>
      <w:r w:rsidRPr="004A5FF1">
        <w:rPr>
          <w:rFonts w:ascii="Times New Roman" w:hAnsi="Times New Roman" w:cs="Times New Roman"/>
          <w:sz w:val="28"/>
          <w:szCs w:val="28"/>
        </w:rPr>
        <w:t xml:space="preserve">Без декораций зрителям трудно </w:t>
      </w:r>
      <w:r w:rsidRPr="00A23AE2">
        <w:rPr>
          <w:rFonts w:ascii="Times New Roman" w:hAnsi="Times New Roman" w:cs="Times New Roman"/>
          <w:sz w:val="28"/>
          <w:szCs w:val="28"/>
        </w:rPr>
        <w:t>определить место,</w:t>
      </w:r>
      <w:r w:rsidRPr="004A5FF1">
        <w:rPr>
          <w:rFonts w:ascii="Times New Roman" w:hAnsi="Times New Roman" w:cs="Times New Roman"/>
          <w:sz w:val="28"/>
          <w:szCs w:val="28"/>
        </w:rPr>
        <w:t xml:space="preserve"> где происходит действие, все события оказываются как бы вырванными и</w:t>
      </w:r>
      <w:r>
        <w:rPr>
          <w:rFonts w:ascii="Times New Roman" w:hAnsi="Times New Roman" w:cs="Times New Roman"/>
          <w:sz w:val="28"/>
          <w:szCs w:val="28"/>
        </w:rPr>
        <w:t>з реальности</w:t>
      </w:r>
      <w:r w:rsidRPr="004A5FF1">
        <w:rPr>
          <w:rFonts w:ascii="Times New Roman" w:hAnsi="Times New Roman" w:cs="Times New Roman"/>
          <w:sz w:val="28"/>
          <w:szCs w:val="28"/>
        </w:rPr>
        <w:t xml:space="preserve">, и </w:t>
      </w:r>
      <w:r>
        <w:rPr>
          <w:rFonts w:ascii="Times New Roman" w:hAnsi="Times New Roman" w:cs="Times New Roman"/>
          <w:sz w:val="28"/>
          <w:szCs w:val="28"/>
        </w:rPr>
        <w:t xml:space="preserve">весь спектакль выглядит </w:t>
      </w:r>
      <w:r w:rsidR="00A23AE2">
        <w:rPr>
          <w:rFonts w:ascii="Times New Roman" w:hAnsi="Times New Roman" w:cs="Times New Roman"/>
          <w:sz w:val="28"/>
          <w:szCs w:val="28"/>
        </w:rPr>
        <w:t xml:space="preserve"> так</w:t>
      </w:r>
      <w:r w:rsidRPr="004A5FF1">
        <w:rPr>
          <w:rFonts w:ascii="Times New Roman" w:hAnsi="Times New Roman" w:cs="Times New Roman"/>
          <w:sz w:val="28"/>
          <w:szCs w:val="28"/>
        </w:rPr>
        <w:t>, как будто сделан на скорую руку</w:t>
      </w:r>
      <w:r w:rsidR="00A23AE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FF1">
        <w:rPr>
          <w:rFonts w:ascii="Times New Roman" w:hAnsi="Times New Roman" w:cs="Times New Roman"/>
          <w:sz w:val="28"/>
          <w:szCs w:val="28"/>
        </w:rPr>
        <w:t>С другой стороны даже простенькая сценка, разыгранная в красивых декорациях, смотрится выигрышно и производит гораздо более сильное впечатление.</w:t>
      </w:r>
      <w:r w:rsidR="007E13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5FF1" w:rsidRDefault="004A5FF1" w:rsidP="004A5FF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A5FF1">
        <w:rPr>
          <w:rFonts w:ascii="Times New Roman" w:hAnsi="Times New Roman" w:cs="Times New Roman"/>
          <w:sz w:val="28"/>
          <w:szCs w:val="28"/>
          <w:lang w:eastAsia="ru-RU"/>
        </w:rPr>
        <w:t>Объяснить дошкольнику, что такое декорация, можно так: "Это всё, что находится на сцене (не считая актёров) и показывает место, где происходит действие спектакля".</w:t>
      </w:r>
    </w:p>
    <w:p w:rsidR="007E1341" w:rsidRPr="00F95F26" w:rsidRDefault="007E1341" w:rsidP="007E1341">
      <w:pPr>
        <w:rPr>
          <w:rFonts w:ascii="Times New Roman" w:hAnsi="Times New Roman" w:cs="Times New Roman"/>
          <w:sz w:val="28"/>
          <w:szCs w:val="28"/>
          <w:shd w:val="clear" w:color="auto" w:fill="EFEFEF"/>
        </w:rPr>
      </w:pPr>
      <w:r w:rsidRPr="00F95F26">
        <w:rPr>
          <w:rFonts w:ascii="Times New Roman" w:hAnsi="Times New Roman" w:cs="Times New Roman"/>
          <w:sz w:val="28"/>
          <w:szCs w:val="28"/>
          <w:shd w:val="clear" w:color="auto" w:fill="EFEFEF"/>
        </w:rPr>
        <w:t>Декор</w:t>
      </w:r>
      <w:r w:rsidR="009C35A9" w:rsidRPr="00F95F26">
        <w:rPr>
          <w:rFonts w:ascii="Times New Roman" w:hAnsi="Times New Roman" w:cs="Times New Roman"/>
          <w:sz w:val="28"/>
          <w:szCs w:val="28"/>
          <w:shd w:val="clear" w:color="auto" w:fill="EFEFEF"/>
        </w:rPr>
        <w:t>ация должна вызывать</w:t>
      </w:r>
      <w:r w:rsidRPr="00F95F26">
        <w:rPr>
          <w:rFonts w:ascii="Times New Roman" w:hAnsi="Times New Roman" w:cs="Times New Roman"/>
          <w:sz w:val="28"/>
          <w:szCs w:val="28"/>
          <w:shd w:val="clear" w:color="auto" w:fill="EFEFEF"/>
        </w:rPr>
        <w:t xml:space="preserve"> у детей </w:t>
      </w:r>
      <w:r w:rsidR="009C35A9" w:rsidRPr="00F95F26">
        <w:rPr>
          <w:rFonts w:ascii="Times New Roman" w:hAnsi="Times New Roman" w:cs="Times New Roman"/>
          <w:sz w:val="28"/>
          <w:szCs w:val="28"/>
          <w:shd w:val="clear" w:color="auto" w:fill="EFEFEF"/>
        </w:rPr>
        <w:t>положительные эмоции</w:t>
      </w:r>
      <w:proofErr w:type="gramStart"/>
      <w:r w:rsidR="009C35A9" w:rsidRPr="00F95F26">
        <w:rPr>
          <w:rFonts w:ascii="Times New Roman" w:hAnsi="Times New Roman" w:cs="Times New Roman"/>
          <w:sz w:val="28"/>
          <w:szCs w:val="28"/>
          <w:shd w:val="clear" w:color="auto" w:fill="EFEFEF"/>
        </w:rPr>
        <w:t xml:space="preserve"> </w:t>
      </w:r>
      <w:r w:rsidR="00286B48" w:rsidRPr="00F95F26">
        <w:rPr>
          <w:rFonts w:ascii="Times New Roman" w:hAnsi="Times New Roman" w:cs="Times New Roman"/>
          <w:sz w:val="28"/>
          <w:szCs w:val="28"/>
          <w:shd w:val="clear" w:color="auto" w:fill="EFEFEF"/>
        </w:rPr>
        <w:t>,</w:t>
      </w:r>
      <w:proofErr w:type="gramEnd"/>
      <w:r w:rsidR="00286B48" w:rsidRPr="00F95F26">
        <w:rPr>
          <w:rFonts w:ascii="Times New Roman" w:hAnsi="Times New Roman" w:cs="Times New Roman"/>
          <w:sz w:val="28"/>
          <w:szCs w:val="28"/>
          <w:shd w:val="clear" w:color="auto" w:fill="EFEFEF"/>
        </w:rPr>
        <w:t xml:space="preserve"> </w:t>
      </w:r>
      <w:r w:rsidRPr="00F95F26">
        <w:rPr>
          <w:rFonts w:ascii="Times New Roman" w:hAnsi="Times New Roman" w:cs="Times New Roman"/>
          <w:sz w:val="28"/>
          <w:szCs w:val="28"/>
          <w:shd w:val="clear" w:color="auto" w:fill="EFEFEF"/>
        </w:rPr>
        <w:t>способствовать пониманию содержания спектакля, дополнять его.</w:t>
      </w:r>
    </w:p>
    <w:p w:rsidR="008F3225" w:rsidRDefault="004A5FF1" w:rsidP="008F3225">
      <w:pPr>
        <w:rPr>
          <w:rFonts w:ascii="Times New Roman" w:hAnsi="Times New Roman" w:cs="Times New Roman"/>
          <w:sz w:val="28"/>
          <w:szCs w:val="28"/>
          <w:shd w:val="clear" w:color="auto" w:fill="EFEFEF"/>
        </w:rPr>
      </w:pPr>
      <w:r w:rsidRPr="00F95F26">
        <w:rPr>
          <w:rFonts w:ascii="Times New Roman" w:hAnsi="Times New Roman" w:cs="Times New Roman"/>
          <w:sz w:val="28"/>
          <w:szCs w:val="28"/>
          <w:shd w:val="clear" w:color="auto" w:fill="EFEFEF"/>
        </w:rPr>
        <w:t>Декорация должна быт</w:t>
      </w:r>
      <w:r w:rsidR="008F3225" w:rsidRPr="00F95F26">
        <w:rPr>
          <w:rFonts w:ascii="Times New Roman" w:hAnsi="Times New Roman" w:cs="Times New Roman"/>
          <w:sz w:val="28"/>
          <w:szCs w:val="28"/>
          <w:shd w:val="clear" w:color="auto" w:fill="EFEFEF"/>
        </w:rPr>
        <w:t>ь яркой, эстетичной,</w:t>
      </w:r>
      <w:r w:rsidRPr="00F95F26">
        <w:rPr>
          <w:rFonts w:ascii="Times New Roman" w:hAnsi="Times New Roman" w:cs="Times New Roman"/>
          <w:sz w:val="28"/>
          <w:szCs w:val="28"/>
          <w:shd w:val="clear" w:color="auto" w:fill="EFEFEF"/>
        </w:rPr>
        <w:t xml:space="preserve"> условно пропорциональной между собой (например – дерево и куст, стол и стул), а также по отношению к куклам (кукла и </w:t>
      </w:r>
      <w:r w:rsidR="007E1341" w:rsidRPr="00F95F26">
        <w:rPr>
          <w:rFonts w:ascii="Times New Roman" w:hAnsi="Times New Roman" w:cs="Times New Roman"/>
          <w:sz w:val="28"/>
          <w:szCs w:val="28"/>
          <w:shd w:val="clear" w:color="auto" w:fill="EFEFEF"/>
        </w:rPr>
        <w:t>кровать, или кукла и дом</w:t>
      </w:r>
      <w:r w:rsidRPr="00F95F26">
        <w:rPr>
          <w:rFonts w:ascii="Times New Roman" w:hAnsi="Times New Roman" w:cs="Times New Roman"/>
          <w:sz w:val="28"/>
          <w:szCs w:val="28"/>
          <w:shd w:val="clear" w:color="auto" w:fill="EFEFEF"/>
        </w:rPr>
        <w:t xml:space="preserve">). </w:t>
      </w:r>
      <w:r w:rsidR="008F3225" w:rsidRPr="00F95F26">
        <w:rPr>
          <w:rFonts w:ascii="Times New Roman" w:hAnsi="Times New Roman" w:cs="Times New Roman"/>
          <w:sz w:val="28"/>
          <w:szCs w:val="28"/>
          <w:shd w:val="clear" w:color="auto" w:fill="EFEFEF"/>
        </w:rPr>
        <w:t xml:space="preserve"> </w:t>
      </w:r>
      <w:r w:rsidRPr="00F95F26">
        <w:rPr>
          <w:rFonts w:ascii="Times New Roman" w:hAnsi="Times New Roman" w:cs="Times New Roman"/>
          <w:sz w:val="28"/>
          <w:szCs w:val="28"/>
          <w:shd w:val="clear" w:color="auto" w:fill="EFEFEF"/>
        </w:rPr>
        <w:t>Не должно быть лишней, не задействованной в спектакле декорации: есть на небе солнышко, пусть кто-то из персонажей обратит на него внимание «Как тепло сегодня, как ярко светит солнышко…», если есть грибочки на сцене, нужно чтобы кто-то из персонажей собрал их</w:t>
      </w:r>
      <w:r w:rsidR="008F3225" w:rsidRPr="00F95F26">
        <w:rPr>
          <w:rFonts w:ascii="Times New Roman" w:hAnsi="Times New Roman" w:cs="Times New Roman"/>
          <w:sz w:val="28"/>
          <w:szCs w:val="28"/>
          <w:shd w:val="clear" w:color="auto" w:fill="EFEFEF"/>
        </w:rPr>
        <w:t>.</w:t>
      </w:r>
      <w:r w:rsidR="008F3225">
        <w:rPr>
          <w:rFonts w:ascii="Times New Roman" w:hAnsi="Times New Roman" w:cs="Times New Roman"/>
          <w:sz w:val="28"/>
          <w:szCs w:val="28"/>
          <w:shd w:val="clear" w:color="auto" w:fill="EFEFEF"/>
        </w:rPr>
        <w:t xml:space="preserve"> </w:t>
      </w:r>
    </w:p>
    <w:p w:rsidR="008F3225" w:rsidRPr="00FF5064" w:rsidRDefault="008F3225" w:rsidP="008F322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5064">
        <w:rPr>
          <w:rFonts w:ascii="Times New Roman" w:hAnsi="Times New Roman" w:cs="Times New Roman"/>
          <w:sz w:val="28"/>
          <w:szCs w:val="28"/>
          <w:lang w:eastAsia="ru-RU"/>
        </w:rPr>
        <w:t>Декорации в теат</w:t>
      </w:r>
      <w:r w:rsidR="00FF5064" w:rsidRPr="00FF5064">
        <w:rPr>
          <w:rFonts w:ascii="Times New Roman" w:hAnsi="Times New Roman" w:cs="Times New Roman"/>
          <w:sz w:val="28"/>
          <w:szCs w:val="28"/>
          <w:lang w:eastAsia="ru-RU"/>
        </w:rPr>
        <w:t>ре могут быть представлены:</w:t>
      </w:r>
    </w:p>
    <w:p w:rsidR="008F3225" w:rsidRPr="008F3225" w:rsidRDefault="008F3225" w:rsidP="008F3225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676A6C"/>
          <w:sz w:val="28"/>
          <w:szCs w:val="28"/>
          <w:lang w:eastAsia="ru-RU"/>
        </w:rPr>
      </w:pPr>
      <w:r w:rsidRPr="008F3225">
        <w:rPr>
          <w:rFonts w:ascii="Times New Roman" w:hAnsi="Times New Roman" w:cs="Times New Roman"/>
          <w:sz w:val="28"/>
          <w:szCs w:val="28"/>
          <w:lang w:eastAsia="ru-RU"/>
        </w:rPr>
        <w:t>небольшими фрагментами, которые создают нужную атмосферу;</w:t>
      </w:r>
    </w:p>
    <w:p w:rsidR="008F3225" w:rsidRPr="008F3225" w:rsidRDefault="008F3225" w:rsidP="008F3225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676A6C"/>
          <w:sz w:val="28"/>
          <w:szCs w:val="28"/>
          <w:lang w:eastAsia="ru-RU"/>
        </w:rPr>
      </w:pPr>
      <w:r w:rsidRPr="008F3225">
        <w:rPr>
          <w:rFonts w:ascii="Times New Roman" w:hAnsi="Times New Roman" w:cs="Times New Roman"/>
          <w:sz w:val="28"/>
          <w:szCs w:val="28"/>
          <w:lang w:eastAsia="ru-RU"/>
        </w:rPr>
        <w:t>масштабными композициями, дарящими ощущение реальности происходящего на сцене;</w:t>
      </w:r>
    </w:p>
    <w:p w:rsidR="008F3225" w:rsidRPr="007E1341" w:rsidRDefault="008F3225" w:rsidP="008F3225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676A6C"/>
          <w:sz w:val="28"/>
          <w:szCs w:val="28"/>
          <w:lang w:eastAsia="ru-RU"/>
        </w:rPr>
      </w:pPr>
      <w:r w:rsidRPr="008F3225">
        <w:rPr>
          <w:rFonts w:ascii="Times New Roman" w:hAnsi="Times New Roman" w:cs="Times New Roman"/>
          <w:sz w:val="28"/>
          <w:szCs w:val="28"/>
          <w:lang w:eastAsia="ru-RU"/>
        </w:rPr>
        <w:t>световыми эффектами, создаваемыми с помощью прожекторов и подобного оборудования. </w:t>
      </w:r>
    </w:p>
    <w:p w:rsidR="009750BA" w:rsidRDefault="009750BA" w:rsidP="009750B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750BA">
        <w:rPr>
          <w:rFonts w:ascii="Times New Roman" w:hAnsi="Times New Roman" w:cs="Times New Roman"/>
          <w:sz w:val="28"/>
          <w:szCs w:val="28"/>
          <w:lang w:eastAsia="ru-RU"/>
        </w:rPr>
        <w:t>Продуманные композиции могут состоять из разных деталей и элементов, что в целом дарит возможность создать ту картину, которая нужна для полноценного восприятия действа, передаваемого актерами. </w:t>
      </w:r>
    </w:p>
    <w:p w:rsidR="00553AB0" w:rsidRDefault="00E41800" w:rsidP="00AE056A">
      <w:pPr>
        <w:rPr>
          <w:rFonts w:ascii="Times New Roman" w:hAnsi="Times New Roman" w:cs="Times New Roman"/>
          <w:sz w:val="28"/>
          <w:szCs w:val="28"/>
        </w:rPr>
      </w:pPr>
      <w:r w:rsidRPr="00E41800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AE056A">
        <w:rPr>
          <w:rFonts w:ascii="Times New Roman" w:hAnsi="Times New Roman" w:cs="Times New Roman"/>
          <w:sz w:val="28"/>
          <w:szCs w:val="28"/>
        </w:rPr>
        <w:t>ажен этап подготовки декораций.  П</w:t>
      </w:r>
      <w:r w:rsidRPr="00E41800">
        <w:rPr>
          <w:rFonts w:ascii="Times New Roman" w:hAnsi="Times New Roman" w:cs="Times New Roman"/>
          <w:sz w:val="28"/>
          <w:szCs w:val="28"/>
        </w:rPr>
        <w:t>роцесс создания декораций с привлечением детей очень инт</w:t>
      </w:r>
      <w:r w:rsidR="00AE056A">
        <w:rPr>
          <w:rFonts w:ascii="Times New Roman" w:hAnsi="Times New Roman" w:cs="Times New Roman"/>
          <w:sz w:val="28"/>
          <w:szCs w:val="28"/>
        </w:rPr>
        <w:t xml:space="preserve">ересен, познавателен для них, </w:t>
      </w:r>
      <w:r w:rsidRPr="00E41800">
        <w:rPr>
          <w:rFonts w:ascii="Times New Roman" w:hAnsi="Times New Roman" w:cs="Times New Roman"/>
          <w:sz w:val="28"/>
          <w:szCs w:val="28"/>
        </w:rPr>
        <w:t xml:space="preserve"> так же </w:t>
      </w:r>
      <w:r w:rsidR="00AE056A">
        <w:rPr>
          <w:rFonts w:ascii="Times New Roman" w:hAnsi="Times New Roman" w:cs="Times New Roman"/>
          <w:sz w:val="28"/>
          <w:szCs w:val="28"/>
        </w:rPr>
        <w:t xml:space="preserve">он способствует  </w:t>
      </w:r>
      <w:r w:rsidRPr="00E41800">
        <w:rPr>
          <w:rFonts w:ascii="Times New Roman" w:hAnsi="Times New Roman" w:cs="Times New Roman"/>
          <w:sz w:val="28"/>
          <w:szCs w:val="28"/>
        </w:rPr>
        <w:t>развитию речи и развитию воображения.</w:t>
      </w:r>
      <w:r w:rsidR="007E1341" w:rsidRPr="007E13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76F9" w:rsidRDefault="001876F9" w:rsidP="001876F9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Для декораций мы используем многофункциональные</w:t>
      </w:r>
      <w:r w:rsidRPr="00B55ED4">
        <w:rPr>
          <w:rFonts w:ascii="Times New Roman" w:hAnsi="Times New Roman" w:cs="Times New Roman"/>
          <w:sz w:val="28"/>
          <w:szCs w:val="28"/>
          <w:lang w:eastAsia="ru-RU"/>
        </w:rPr>
        <w:t xml:space="preserve"> ширм</w:t>
      </w:r>
      <w:r>
        <w:rPr>
          <w:rFonts w:ascii="Times New Roman" w:hAnsi="Times New Roman" w:cs="Times New Roman"/>
          <w:sz w:val="28"/>
          <w:szCs w:val="28"/>
          <w:lang w:eastAsia="ru-RU"/>
        </w:rPr>
        <w:t>ы-передвижки.</w:t>
      </w:r>
      <w:r w:rsidRPr="0071140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55ED4">
        <w:rPr>
          <w:rFonts w:ascii="Times New Roman" w:hAnsi="Times New Roman" w:cs="Times New Roman"/>
          <w:sz w:val="28"/>
          <w:szCs w:val="28"/>
          <w:lang w:eastAsia="ru-RU"/>
        </w:rPr>
        <w:t xml:space="preserve">Многие из этих декораций –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«многоразовые» - </w:t>
      </w:r>
      <w:r w:rsidRPr="00B55ED4">
        <w:rPr>
          <w:rFonts w:ascii="Times New Roman" w:hAnsi="Times New Roman" w:cs="Times New Roman"/>
          <w:sz w:val="28"/>
          <w:szCs w:val="28"/>
          <w:lang w:eastAsia="ru-RU"/>
        </w:rPr>
        <w:t xml:space="preserve"> могут послужить не на одном мероприятии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а </w:t>
      </w:r>
      <w:r w:rsidRPr="00670E23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спользоваться и в других</w:t>
      </w:r>
      <w:r w:rsidRPr="00670E23">
        <w:rPr>
          <w:rFonts w:ascii="Times New Roman" w:hAnsi="Times New Roman" w:cs="Times New Roman"/>
          <w:sz w:val="28"/>
          <w:szCs w:val="28"/>
        </w:rPr>
        <w:t xml:space="preserve"> видах деятельности</w:t>
      </w:r>
      <w:r w:rsidRPr="00670E23">
        <w:rPr>
          <w:rFonts w:ascii="Arial" w:hAnsi="Arial" w:cs="Arial"/>
          <w:i/>
          <w:color w:val="000000"/>
          <w:sz w:val="32"/>
          <w:szCs w:val="32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Основу ширмы мы  изготовили </w:t>
      </w:r>
      <w:r w:rsidRPr="00BC65BC">
        <w:rPr>
          <w:rFonts w:ascii="Times New Roman" w:hAnsi="Times New Roman" w:cs="Times New Roman"/>
          <w:color w:val="111111"/>
          <w:sz w:val="28"/>
          <w:szCs w:val="28"/>
        </w:rPr>
        <w:t xml:space="preserve"> из полипропиленовых труб.</w:t>
      </w:r>
      <w:r w:rsidRPr="00BC65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C65BC">
        <w:rPr>
          <w:rFonts w:ascii="Times New Roman" w:hAnsi="Times New Roman" w:cs="Times New Roman"/>
          <w:sz w:val="28"/>
          <w:szCs w:val="28"/>
        </w:rPr>
        <w:t xml:space="preserve">оединяются трубы между собой с помощью пластикового уголка. Размер секций зависит от фантазии педагога. Секции между собой соединяются </w:t>
      </w:r>
      <w:r>
        <w:rPr>
          <w:rFonts w:ascii="Times New Roman" w:hAnsi="Times New Roman" w:cs="Times New Roman"/>
          <w:sz w:val="28"/>
          <w:szCs w:val="28"/>
        </w:rPr>
        <w:t>специальными двойными крепежами, что позволяет без труда сложить и разложить ширму.</w:t>
      </w:r>
      <w:r w:rsidRPr="00BC65BC">
        <w:rPr>
          <w:rFonts w:ascii="Times New Roman" w:hAnsi="Times New Roman" w:cs="Times New Roman"/>
          <w:sz w:val="28"/>
          <w:szCs w:val="28"/>
        </w:rPr>
        <w:t xml:space="preserve"> Весь материал дост</w:t>
      </w:r>
      <w:r>
        <w:rPr>
          <w:rFonts w:ascii="Times New Roman" w:hAnsi="Times New Roman" w:cs="Times New Roman"/>
          <w:sz w:val="28"/>
          <w:szCs w:val="28"/>
        </w:rPr>
        <w:t xml:space="preserve">аточно прочный, </w:t>
      </w:r>
      <w:r w:rsidRPr="00BC65BC">
        <w:rPr>
          <w:rFonts w:ascii="Times New Roman" w:hAnsi="Times New Roman" w:cs="Times New Roman"/>
          <w:sz w:val="28"/>
          <w:szCs w:val="28"/>
        </w:rPr>
        <w:t xml:space="preserve"> доступный и сравнительно не дорогой</w:t>
      </w:r>
      <w:r>
        <w:rPr>
          <w:rFonts w:ascii="Times New Roman" w:hAnsi="Times New Roman" w:cs="Times New Roman"/>
          <w:sz w:val="28"/>
          <w:szCs w:val="28"/>
        </w:rPr>
        <w:t xml:space="preserve">. Ткань на каркасе удерживается с помощью липучки.  Мы предусмотрели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д</w:t>
      </w:r>
      <w:r w:rsidRPr="000A2EB3">
        <w:rPr>
          <w:rFonts w:ascii="Times New Roman" w:hAnsi="Times New Roman" w:cs="Times New Roman"/>
          <w:noProof/>
          <w:sz w:val="28"/>
          <w:szCs w:val="28"/>
          <w:lang w:eastAsia="ru-RU"/>
        </w:rPr>
        <w:t>ополнительное по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лотно, с помощью которого можно бытро изменить </w:t>
      </w:r>
      <w:r w:rsidRPr="00656215">
        <w:rPr>
          <w:rFonts w:ascii="Times New Roman" w:hAnsi="Times New Roman" w:cs="Times New Roman"/>
          <w:sz w:val="28"/>
          <w:szCs w:val="28"/>
        </w:rPr>
        <w:t>место действия героев сказки.</w:t>
      </w:r>
      <w:r>
        <w:rPr>
          <w:rFonts w:ascii="Times New Roman" w:hAnsi="Times New Roman" w:cs="Times New Roman"/>
          <w:sz w:val="28"/>
          <w:szCs w:val="28"/>
        </w:rPr>
        <w:t xml:space="preserve"> Оно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также крепится</w:t>
      </w:r>
      <w:r w:rsidRPr="000A2EB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 помощью липучки, пришитой к внутренней стороне основного полотна.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E03E33">
        <w:rPr>
          <w:rFonts w:ascii="Times New Roman" w:hAnsi="Times New Roman" w:cs="Times New Roman"/>
          <w:noProof/>
          <w:sz w:val="28"/>
          <w:szCs w:val="28"/>
          <w:lang w:eastAsia="ru-RU"/>
        </w:rPr>
        <w:t>Все декорации съёмные. Крепятся к полотну с помощью липучки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AE056A" w:rsidRDefault="007E1341" w:rsidP="00AE056A">
      <w:pPr>
        <w:rPr>
          <w:rFonts w:ascii="Times New Roman" w:hAnsi="Times New Roman" w:cs="Times New Roman"/>
          <w:sz w:val="28"/>
          <w:szCs w:val="28"/>
        </w:rPr>
      </w:pPr>
      <w:r w:rsidRPr="00930509">
        <w:rPr>
          <w:rFonts w:ascii="Times New Roman" w:hAnsi="Times New Roman" w:cs="Times New Roman"/>
          <w:sz w:val="28"/>
          <w:szCs w:val="28"/>
        </w:rPr>
        <w:t>Театральные декорации к сказкам и другим спектакл</w:t>
      </w:r>
      <w:r w:rsidR="00AE056A">
        <w:rPr>
          <w:rFonts w:ascii="Times New Roman" w:hAnsi="Times New Roman" w:cs="Times New Roman"/>
          <w:sz w:val="28"/>
          <w:szCs w:val="28"/>
        </w:rPr>
        <w:t>ям можно оформить необычно.  Д</w:t>
      </w:r>
      <w:r w:rsidRPr="00930509">
        <w:rPr>
          <w:rFonts w:ascii="Times New Roman" w:hAnsi="Times New Roman" w:cs="Times New Roman"/>
          <w:sz w:val="28"/>
          <w:szCs w:val="28"/>
        </w:rPr>
        <w:t>ля этих целей сейчас используют печать на бумаге или ткани, создание баннеров и другой полиграфической продукции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E41800" w:rsidRPr="00E41800">
        <w:rPr>
          <w:rFonts w:ascii="Times New Roman" w:hAnsi="Times New Roman" w:cs="Times New Roman"/>
          <w:sz w:val="28"/>
          <w:szCs w:val="28"/>
        </w:rPr>
        <w:t xml:space="preserve"> </w:t>
      </w:r>
      <w:r w:rsidR="00AE056A">
        <w:rPr>
          <w:rFonts w:ascii="Times New Roman" w:hAnsi="Times New Roman" w:cs="Times New Roman"/>
          <w:sz w:val="28"/>
          <w:szCs w:val="28"/>
        </w:rPr>
        <w:t xml:space="preserve"> Так, например, </w:t>
      </w:r>
      <w:r w:rsidR="00AE056A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AE056A" w:rsidRPr="00BC67BD">
        <w:rPr>
          <w:rFonts w:ascii="Times New Roman" w:hAnsi="Times New Roman" w:cs="Times New Roman"/>
          <w:sz w:val="28"/>
          <w:szCs w:val="28"/>
          <w:shd w:val="clear" w:color="auto" w:fill="FFFFFF"/>
        </w:rPr>
        <w:t>ля сказки «</w:t>
      </w:r>
      <w:proofErr w:type="spellStart"/>
      <w:r w:rsidR="00AE056A">
        <w:rPr>
          <w:rFonts w:ascii="Times New Roman" w:hAnsi="Times New Roman" w:cs="Times New Roman"/>
          <w:sz w:val="28"/>
          <w:szCs w:val="28"/>
          <w:shd w:val="clear" w:color="auto" w:fill="FFFFFF"/>
        </w:rPr>
        <w:t>Заюшкина</w:t>
      </w:r>
      <w:proofErr w:type="spellEnd"/>
      <w:r w:rsidR="00AE05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избушка» мы использовали </w:t>
      </w:r>
      <w:proofErr w:type="spellStart"/>
      <w:r w:rsidR="00AE056A">
        <w:rPr>
          <w:rFonts w:ascii="Times New Roman" w:hAnsi="Times New Roman" w:cs="Times New Roman"/>
          <w:sz w:val="28"/>
          <w:szCs w:val="28"/>
          <w:shd w:val="clear" w:color="auto" w:fill="FFFFFF"/>
        </w:rPr>
        <w:t>банерную</w:t>
      </w:r>
      <w:proofErr w:type="spellEnd"/>
      <w:r w:rsidR="00AE05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ткань с печатью</w:t>
      </w:r>
      <w:r w:rsidR="00AE056A" w:rsidRPr="005367D0">
        <w:rPr>
          <w:rFonts w:ascii="Times New Roman" w:hAnsi="Times New Roman" w:cs="Times New Roman"/>
          <w:sz w:val="28"/>
          <w:szCs w:val="28"/>
        </w:rPr>
        <w:t>.</w:t>
      </w:r>
      <w:r w:rsidR="00553AB0">
        <w:rPr>
          <w:rFonts w:ascii="Times New Roman" w:hAnsi="Times New Roman" w:cs="Times New Roman"/>
          <w:sz w:val="28"/>
          <w:szCs w:val="28"/>
        </w:rPr>
        <w:t xml:space="preserve"> В </w:t>
      </w:r>
      <w:r w:rsidR="00553AB0" w:rsidRPr="001D43CF">
        <w:rPr>
          <w:rFonts w:ascii="Times New Roman" w:hAnsi="Times New Roman" w:cs="Times New Roman"/>
          <w:sz w:val="28"/>
          <w:szCs w:val="28"/>
        </w:rPr>
        <w:t xml:space="preserve">специальный карман, склеенный в верхней части </w:t>
      </w:r>
      <w:r w:rsidR="00553AB0">
        <w:rPr>
          <w:rFonts w:ascii="Times New Roman" w:hAnsi="Times New Roman" w:cs="Times New Roman"/>
          <w:sz w:val="28"/>
          <w:szCs w:val="28"/>
        </w:rPr>
        <w:t xml:space="preserve">изнаночной стороны </w:t>
      </w:r>
      <w:proofErr w:type="spellStart"/>
      <w:r w:rsidR="00553AB0" w:rsidRPr="001D43CF">
        <w:rPr>
          <w:rFonts w:ascii="Times New Roman" w:hAnsi="Times New Roman" w:cs="Times New Roman"/>
          <w:sz w:val="28"/>
          <w:szCs w:val="28"/>
        </w:rPr>
        <w:t>банерной</w:t>
      </w:r>
      <w:proofErr w:type="spellEnd"/>
      <w:r w:rsidR="00553AB0" w:rsidRPr="001D43CF">
        <w:rPr>
          <w:rFonts w:ascii="Times New Roman" w:hAnsi="Times New Roman" w:cs="Times New Roman"/>
          <w:sz w:val="28"/>
          <w:szCs w:val="28"/>
        </w:rPr>
        <w:t xml:space="preserve"> ткани</w:t>
      </w:r>
      <w:r w:rsidR="00553AB0">
        <w:t xml:space="preserve">  </w:t>
      </w:r>
      <w:r w:rsidR="00553AB0" w:rsidRPr="00553AB0">
        <w:rPr>
          <w:rFonts w:ascii="Times New Roman" w:hAnsi="Times New Roman" w:cs="Times New Roman"/>
          <w:sz w:val="28"/>
          <w:szCs w:val="28"/>
        </w:rPr>
        <w:t>мы вставили</w:t>
      </w:r>
      <w:r w:rsidR="00553AB0">
        <w:rPr>
          <w:rFonts w:ascii="Times New Roman" w:hAnsi="Times New Roman" w:cs="Times New Roman"/>
          <w:sz w:val="28"/>
          <w:szCs w:val="28"/>
        </w:rPr>
        <w:t xml:space="preserve"> съёмную</w:t>
      </w:r>
      <w:r w:rsidR="00553AB0" w:rsidRPr="00553AB0">
        <w:rPr>
          <w:rFonts w:ascii="Times New Roman" w:hAnsi="Times New Roman" w:cs="Times New Roman"/>
          <w:sz w:val="28"/>
          <w:szCs w:val="28"/>
        </w:rPr>
        <w:t xml:space="preserve"> пластиковую трубу</w:t>
      </w:r>
      <w:r w:rsidR="00553AB0">
        <w:rPr>
          <w:rFonts w:ascii="Times New Roman" w:hAnsi="Times New Roman" w:cs="Times New Roman"/>
          <w:sz w:val="28"/>
          <w:szCs w:val="28"/>
        </w:rPr>
        <w:t>. Для того, чтобы   быстро поменять героев достаточно просто вставить трубу с баннером в держатель – клипсу, прикрученную к верхней части ширмы.</w:t>
      </w:r>
    </w:p>
    <w:p w:rsidR="00F13D3C" w:rsidRDefault="00214E20" w:rsidP="00F13D3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14E20">
        <w:rPr>
          <w:rFonts w:ascii="Times New Roman" w:hAnsi="Times New Roman" w:cs="Times New Roman"/>
          <w:sz w:val="28"/>
          <w:szCs w:val="28"/>
        </w:rPr>
        <w:t>Декорация</w:t>
      </w:r>
      <w:r>
        <w:rPr>
          <w:rFonts w:ascii="Times New Roman" w:hAnsi="Times New Roman" w:cs="Times New Roman"/>
          <w:sz w:val="28"/>
          <w:szCs w:val="28"/>
        </w:rPr>
        <w:t> должна создавать</w:t>
      </w:r>
      <w:r w:rsidRPr="00214E20">
        <w:rPr>
          <w:rFonts w:ascii="Times New Roman" w:hAnsi="Times New Roman" w:cs="Times New Roman"/>
          <w:sz w:val="28"/>
          <w:szCs w:val="28"/>
        </w:rPr>
        <w:t xml:space="preserve"> образ того места и времени, к которым относится действие в спектакле. Композиция театральных декораций, их цветовое решение и другие характеристики зависят от многих факторов</w:t>
      </w:r>
      <w:r>
        <w:rPr>
          <w:rFonts w:ascii="Times New Roman" w:hAnsi="Times New Roman" w:cs="Times New Roman"/>
          <w:sz w:val="28"/>
          <w:szCs w:val="28"/>
        </w:rPr>
        <w:t xml:space="preserve">, но  в любом случае </w:t>
      </w:r>
      <w:r w:rsidRPr="00F13D3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F13D3C" w:rsidRPr="00F13D3C">
        <w:rPr>
          <w:rFonts w:ascii="Times New Roman" w:hAnsi="Times New Roman" w:cs="Times New Roman"/>
          <w:sz w:val="28"/>
          <w:szCs w:val="28"/>
          <w:lang w:eastAsia="ru-RU"/>
        </w:rPr>
        <w:t>ез определенного реквизита картина будет неполной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62EC5" w:rsidRDefault="00214E20" w:rsidP="00C62E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Так для сказки «Гуси-Лебеди» мы изготовили деревья и печку.</w:t>
      </w:r>
      <w:r w:rsidR="00D24B3E">
        <w:rPr>
          <w:rFonts w:ascii="Times New Roman" w:hAnsi="Times New Roman" w:cs="Times New Roman"/>
          <w:sz w:val="28"/>
          <w:szCs w:val="28"/>
          <w:lang w:eastAsia="ru-RU"/>
        </w:rPr>
        <w:t xml:space="preserve"> Этот реквизит пригодится для любого спектакля. </w:t>
      </w:r>
      <w:r w:rsidR="00D24B3E" w:rsidRPr="00FA70BB">
        <w:rPr>
          <w:rFonts w:ascii="Times New Roman" w:hAnsi="Times New Roman" w:cs="Times New Roman"/>
          <w:noProof/>
          <w:sz w:val="28"/>
          <w:szCs w:val="28"/>
          <w:lang w:eastAsia="ru-RU"/>
        </w:rPr>
        <w:t>Ствол</w:t>
      </w:r>
      <w:r w:rsidR="00D24B3E">
        <w:rPr>
          <w:rFonts w:ascii="Times New Roman" w:hAnsi="Times New Roman" w:cs="Times New Roman"/>
          <w:noProof/>
          <w:sz w:val="28"/>
          <w:szCs w:val="28"/>
          <w:lang w:eastAsia="ru-RU"/>
        </w:rPr>
        <w:t>ы деревьев  сделаны  из пластиковых труб,  кроны</w:t>
      </w:r>
      <w:r w:rsidR="00D24B3E" w:rsidRPr="00FA70B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из ДВП.</w:t>
      </w:r>
      <w:r w:rsidR="00C62EC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62EC5">
        <w:rPr>
          <w:rFonts w:ascii="Times New Roman" w:hAnsi="Times New Roman" w:cs="Times New Roman"/>
          <w:sz w:val="28"/>
          <w:szCs w:val="28"/>
        </w:rPr>
        <w:t>Для изготовления печки мы использовали картонные коробки  и  обои с имитацией кирпичной кладки.</w:t>
      </w:r>
    </w:p>
    <w:p w:rsidR="00EF6CC3" w:rsidRDefault="00EF6CC3" w:rsidP="001F375A">
      <w:pPr>
        <w:rPr>
          <w:rFonts w:ascii="Times New Roman" w:hAnsi="Times New Roman" w:cs="Times New Roman"/>
          <w:sz w:val="28"/>
          <w:szCs w:val="28"/>
        </w:rPr>
      </w:pPr>
      <w:r w:rsidRPr="00EF6CC3">
        <w:rPr>
          <w:rFonts w:ascii="Times New Roman" w:hAnsi="Times New Roman" w:cs="Times New Roman"/>
          <w:sz w:val="28"/>
          <w:szCs w:val="28"/>
        </w:rPr>
        <w:t>Театр теней по-прежнему привлекает внимание. И это — в век телевидения и компьютеров!</w:t>
      </w:r>
      <w:r>
        <w:rPr>
          <w:rFonts w:ascii="Verdana" w:hAnsi="Verdana"/>
          <w:color w:val="474747"/>
          <w:sz w:val="20"/>
          <w:szCs w:val="20"/>
          <w:shd w:val="clear" w:color="auto" w:fill="FFFFFF"/>
        </w:rPr>
        <w:t xml:space="preserve"> </w:t>
      </w:r>
      <w:r w:rsidR="00DA3295" w:rsidRPr="00DA3295">
        <w:rPr>
          <w:rFonts w:ascii="Times New Roman" w:hAnsi="Times New Roman" w:cs="Times New Roman"/>
          <w:sz w:val="28"/>
          <w:szCs w:val="28"/>
        </w:rPr>
        <w:t>Картонные</w:t>
      </w:r>
      <w:r w:rsidR="00DA3295" w:rsidRPr="00EF6CC3">
        <w:rPr>
          <w:rFonts w:ascii="Times New Roman" w:hAnsi="Times New Roman" w:cs="Times New Roman"/>
          <w:sz w:val="28"/>
          <w:szCs w:val="28"/>
        </w:rPr>
        <w:t xml:space="preserve"> </w:t>
      </w:r>
      <w:r w:rsidR="00DA3295">
        <w:rPr>
          <w:rFonts w:ascii="Times New Roman" w:hAnsi="Times New Roman" w:cs="Times New Roman"/>
          <w:sz w:val="28"/>
          <w:szCs w:val="28"/>
        </w:rPr>
        <w:t xml:space="preserve">декорации </w:t>
      </w:r>
      <w:r w:rsidRPr="00EF6CC3">
        <w:rPr>
          <w:rFonts w:ascii="Times New Roman" w:hAnsi="Times New Roman" w:cs="Times New Roman"/>
          <w:sz w:val="28"/>
          <w:szCs w:val="28"/>
        </w:rPr>
        <w:t xml:space="preserve"> развивают воображение детей, ведь в силуэте ребенок будет пытат</w:t>
      </w:r>
      <w:r w:rsidR="00CA269A">
        <w:rPr>
          <w:rFonts w:ascii="Times New Roman" w:hAnsi="Times New Roman" w:cs="Times New Roman"/>
          <w:sz w:val="28"/>
          <w:szCs w:val="28"/>
        </w:rPr>
        <w:t>ься угадать бабушку, собачку, облако, дерево, избушку</w:t>
      </w:r>
      <w:r w:rsidRPr="00EF6CC3">
        <w:rPr>
          <w:rFonts w:ascii="Times New Roman" w:hAnsi="Times New Roman" w:cs="Times New Roman"/>
          <w:sz w:val="28"/>
          <w:szCs w:val="28"/>
        </w:rPr>
        <w:t>.</w:t>
      </w:r>
    </w:p>
    <w:p w:rsidR="00CA269A" w:rsidRPr="00CA269A" w:rsidRDefault="00CA269A" w:rsidP="00CA269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Реквизит, </w:t>
      </w:r>
      <w:r w:rsidRPr="00CA26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который требуется для этого театра: источник света (например, налобный фонарик, настольная лампа, фильмоскоп), ширма с белым экраном, куклы-силуэты на палочках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F375A" w:rsidRDefault="001F375A" w:rsidP="001F375A">
      <w:pPr>
        <w:rPr>
          <w:rFonts w:ascii="Times New Roman" w:hAnsi="Times New Roman" w:cs="Times New Roman"/>
          <w:sz w:val="28"/>
          <w:szCs w:val="28"/>
        </w:rPr>
      </w:pPr>
      <w:r w:rsidRPr="00E02CEB">
        <w:rPr>
          <w:rFonts w:ascii="Times New Roman" w:hAnsi="Times New Roman" w:cs="Times New Roman"/>
          <w:sz w:val="28"/>
          <w:szCs w:val="28"/>
        </w:rPr>
        <w:t>Для организаци</w:t>
      </w:r>
      <w:r>
        <w:rPr>
          <w:rFonts w:ascii="Times New Roman" w:hAnsi="Times New Roman" w:cs="Times New Roman"/>
          <w:sz w:val="28"/>
          <w:szCs w:val="28"/>
        </w:rPr>
        <w:t xml:space="preserve">и этого вида театра мы смастерили  макет телевизора.  Экран сделали из оргстекла </w:t>
      </w:r>
      <w:r w:rsidRPr="00514800">
        <w:rPr>
          <w:rFonts w:ascii="Times New Roman" w:hAnsi="Times New Roman" w:cs="Times New Roman"/>
          <w:sz w:val="28"/>
          <w:szCs w:val="28"/>
        </w:rPr>
        <w:t>(это</w:t>
      </w:r>
      <w:r>
        <w:rPr>
          <w:rFonts w:ascii="Times New Roman" w:hAnsi="Times New Roman" w:cs="Times New Roman"/>
          <w:sz w:val="28"/>
          <w:szCs w:val="28"/>
        </w:rPr>
        <w:t xml:space="preserve"> безопасный и экологически чистый </w:t>
      </w:r>
      <w:r w:rsidRPr="00514800">
        <w:rPr>
          <w:rFonts w:ascii="Times New Roman" w:hAnsi="Times New Roman" w:cs="Times New Roman"/>
          <w:sz w:val="28"/>
          <w:szCs w:val="28"/>
        </w:rPr>
        <w:t>термопластический полимерный материал)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C42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качестве источника света выступаю</w:t>
      </w:r>
      <w:r w:rsidRPr="006C42F3">
        <w:rPr>
          <w:rFonts w:ascii="Times New Roman" w:hAnsi="Times New Roman" w:cs="Times New Roman"/>
          <w:sz w:val="28"/>
          <w:szCs w:val="28"/>
          <w:shd w:val="clear" w:color="auto" w:fill="FFFFFF"/>
        </w:rPr>
        <w:t>т обычные налобные фонарики</w:t>
      </w:r>
      <w:r w:rsidR="00CA269A">
        <w:rPr>
          <w:rFonts w:ascii="Times New Roman" w:hAnsi="Times New Roman" w:cs="Times New Roman"/>
          <w:sz w:val="28"/>
          <w:szCs w:val="28"/>
        </w:rPr>
        <w:t>, в качестве декораций  предмет</w:t>
      </w:r>
      <w:proofErr w:type="gramStart"/>
      <w:r w:rsidR="00CA269A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CA269A">
        <w:rPr>
          <w:rFonts w:ascii="Times New Roman" w:hAnsi="Times New Roman" w:cs="Times New Roman"/>
          <w:sz w:val="28"/>
          <w:szCs w:val="28"/>
        </w:rPr>
        <w:t xml:space="preserve"> силуэты из черного картона.</w:t>
      </w:r>
    </w:p>
    <w:p w:rsidR="00A73B12" w:rsidRDefault="00A73B12" w:rsidP="00C72E0E">
      <w:pPr>
        <w:rPr>
          <w:rFonts w:ascii="Times New Roman" w:hAnsi="Times New Roman" w:cs="Times New Roman"/>
          <w:sz w:val="28"/>
          <w:szCs w:val="28"/>
        </w:rPr>
      </w:pPr>
      <w:r w:rsidRPr="00C72E0E">
        <w:rPr>
          <w:rFonts w:ascii="Times New Roman" w:hAnsi="Times New Roman" w:cs="Times New Roman"/>
          <w:sz w:val="28"/>
          <w:szCs w:val="28"/>
        </w:rPr>
        <w:t>Таким образом</w:t>
      </w:r>
      <w:r w:rsidR="004C058F">
        <w:rPr>
          <w:rFonts w:ascii="Times New Roman" w:hAnsi="Times New Roman" w:cs="Times New Roman"/>
          <w:sz w:val="28"/>
          <w:szCs w:val="28"/>
        </w:rPr>
        <w:t>,</w:t>
      </w:r>
      <w:r w:rsidR="00FF5064">
        <w:rPr>
          <w:rFonts w:ascii="Times New Roman" w:hAnsi="Times New Roman" w:cs="Times New Roman"/>
          <w:sz w:val="28"/>
          <w:szCs w:val="28"/>
        </w:rPr>
        <w:t xml:space="preserve"> роль </w:t>
      </w:r>
      <w:r w:rsidR="00C72E0E" w:rsidRPr="00C72E0E">
        <w:rPr>
          <w:rFonts w:ascii="Times New Roman" w:hAnsi="Times New Roman" w:cs="Times New Roman"/>
          <w:sz w:val="28"/>
          <w:szCs w:val="28"/>
        </w:rPr>
        <w:t>театральных декораций  нельзя  недооценивать.</w:t>
      </w:r>
      <w:r w:rsidRPr="00C72E0E">
        <w:rPr>
          <w:rFonts w:ascii="Comic" w:hAnsi="Comic"/>
          <w:color w:val="000000"/>
          <w:sz w:val="27"/>
          <w:szCs w:val="27"/>
        </w:rPr>
        <w:t xml:space="preserve">  </w:t>
      </w:r>
      <w:r w:rsidR="00C72E0E">
        <w:rPr>
          <w:rFonts w:ascii="Times New Roman" w:hAnsi="Times New Roman" w:cs="Times New Roman"/>
          <w:sz w:val="28"/>
          <w:szCs w:val="28"/>
        </w:rPr>
        <w:t>Д</w:t>
      </w:r>
      <w:r w:rsidRPr="00C72E0E">
        <w:rPr>
          <w:rFonts w:ascii="Times New Roman" w:hAnsi="Times New Roman" w:cs="Times New Roman"/>
          <w:sz w:val="28"/>
          <w:szCs w:val="28"/>
        </w:rPr>
        <w:t>екорации важ</w:t>
      </w:r>
      <w:r w:rsidR="00C72E0E" w:rsidRPr="00C72E0E">
        <w:rPr>
          <w:rFonts w:ascii="Times New Roman" w:hAnsi="Times New Roman" w:cs="Times New Roman"/>
          <w:sz w:val="28"/>
          <w:szCs w:val="28"/>
        </w:rPr>
        <w:t>ны  для успеха спектакля</w:t>
      </w:r>
      <w:r w:rsidR="00FF5064">
        <w:rPr>
          <w:rFonts w:ascii="Comic" w:hAnsi="Comic"/>
          <w:color w:val="000000"/>
          <w:sz w:val="27"/>
          <w:szCs w:val="27"/>
        </w:rPr>
        <w:t>. Они</w:t>
      </w:r>
      <w:r w:rsidR="00C72E0E">
        <w:rPr>
          <w:rFonts w:ascii="Comic" w:hAnsi="Comic"/>
          <w:color w:val="000000"/>
          <w:sz w:val="27"/>
          <w:szCs w:val="27"/>
        </w:rPr>
        <w:t xml:space="preserve"> </w:t>
      </w:r>
      <w:r w:rsidR="00C72E0E">
        <w:rPr>
          <w:rFonts w:ascii="Times New Roman" w:hAnsi="Times New Roman" w:cs="Times New Roman"/>
          <w:sz w:val="28"/>
          <w:szCs w:val="28"/>
        </w:rPr>
        <w:t>придаю</w:t>
      </w:r>
      <w:r w:rsidR="00C72E0E" w:rsidRPr="00C72E0E">
        <w:rPr>
          <w:rFonts w:ascii="Times New Roman" w:hAnsi="Times New Roman" w:cs="Times New Roman"/>
          <w:sz w:val="28"/>
          <w:szCs w:val="28"/>
        </w:rPr>
        <w:t>т</w:t>
      </w:r>
      <w:r w:rsidR="00C72E0E">
        <w:rPr>
          <w:rFonts w:ascii="Times New Roman" w:hAnsi="Times New Roman" w:cs="Times New Roman"/>
          <w:sz w:val="28"/>
          <w:szCs w:val="28"/>
        </w:rPr>
        <w:t xml:space="preserve"> </w:t>
      </w:r>
      <w:r w:rsidR="00C72E0E" w:rsidRPr="00C72E0E">
        <w:rPr>
          <w:rFonts w:ascii="Times New Roman" w:hAnsi="Times New Roman" w:cs="Times New Roman"/>
          <w:sz w:val="28"/>
          <w:szCs w:val="28"/>
        </w:rPr>
        <w:t xml:space="preserve">особый шарм и являются  незаменимым атрибутом </w:t>
      </w:r>
      <w:r w:rsidR="0041443A">
        <w:rPr>
          <w:rFonts w:ascii="Times New Roman" w:hAnsi="Times New Roman" w:cs="Times New Roman"/>
          <w:sz w:val="28"/>
          <w:szCs w:val="28"/>
        </w:rPr>
        <w:t>любой постановки, а</w:t>
      </w:r>
      <w:r w:rsidR="00FF5064">
        <w:rPr>
          <w:rFonts w:ascii="Times New Roman" w:hAnsi="Times New Roman" w:cs="Times New Roman"/>
          <w:sz w:val="28"/>
          <w:szCs w:val="28"/>
        </w:rPr>
        <w:t xml:space="preserve"> также способствуют </w:t>
      </w:r>
      <w:r w:rsidR="006641EB">
        <w:rPr>
          <w:rFonts w:ascii="Times New Roman" w:hAnsi="Times New Roman" w:cs="Times New Roman"/>
          <w:sz w:val="28"/>
          <w:szCs w:val="28"/>
        </w:rPr>
        <w:t>раскрытию содержания спектак</w:t>
      </w:r>
      <w:r w:rsidR="0041443A">
        <w:rPr>
          <w:rFonts w:ascii="Times New Roman" w:hAnsi="Times New Roman" w:cs="Times New Roman"/>
          <w:sz w:val="28"/>
          <w:szCs w:val="28"/>
        </w:rPr>
        <w:t>ля.</w:t>
      </w:r>
    </w:p>
    <w:p w:rsidR="00A73B12" w:rsidRPr="00A73B12" w:rsidRDefault="00A73B12" w:rsidP="001F375A">
      <w:pPr>
        <w:rPr>
          <w:rFonts w:ascii="Times New Roman" w:hAnsi="Times New Roman" w:cs="Times New Roman"/>
          <w:sz w:val="28"/>
          <w:szCs w:val="28"/>
        </w:rPr>
      </w:pPr>
    </w:p>
    <w:p w:rsidR="001F375A" w:rsidRPr="002D2CEC" w:rsidRDefault="001F375A" w:rsidP="00C62EC5">
      <w:pPr>
        <w:rPr>
          <w:rFonts w:ascii="Times New Roman" w:hAnsi="Times New Roman" w:cs="Times New Roman"/>
          <w:sz w:val="28"/>
          <w:szCs w:val="28"/>
        </w:rPr>
      </w:pPr>
    </w:p>
    <w:p w:rsidR="00D24B3E" w:rsidRDefault="00D24B3E" w:rsidP="00D24B3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14E20" w:rsidRPr="00F13D3C" w:rsidRDefault="00214E20" w:rsidP="00F13D3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D6688" w:rsidRDefault="008D6688" w:rsidP="008D6688">
      <w:pPr>
        <w:rPr>
          <w:rFonts w:ascii="Times New Roman" w:hAnsi="Times New Roman" w:cs="Times New Roman"/>
          <w:sz w:val="28"/>
          <w:szCs w:val="28"/>
        </w:rPr>
      </w:pPr>
    </w:p>
    <w:p w:rsidR="0071140F" w:rsidRDefault="0071140F" w:rsidP="00F2443A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71140F" w:rsidRDefault="0071140F" w:rsidP="00F2443A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F2443A" w:rsidRDefault="00F2443A" w:rsidP="00AE056A">
      <w:pPr>
        <w:rPr>
          <w:rFonts w:ascii="Times New Roman" w:hAnsi="Times New Roman" w:cs="Times New Roman"/>
          <w:sz w:val="28"/>
          <w:szCs w:val="28"/>
        </w:rPr>
      </w:pPr>
    </w:p>
    <w:p w:rsidR="00AE056A" w:rsidRDefault="00AE056A" w:rsidP="00AE056A"/>
    <w:p w:rsidR="00AE056A" w:rsidRPr="00BC67BD" w:rsidRDefault="00AE056A" w:rsidP="00AE056A">
      <w:pPr>
        <w:rPr>
          <w:rFonts w:ascii="Times New Roman" w:hAnsi="Times New Roman" w:cs="Times New Roman"/>
          <w:sz w:val="28"/>
          <w:szCs w:val="28"/>
        </w:rPr>
      </w:pPr>
    </w:p>
    <w:p w:rsidR="007E1341" w:rsidRDefault="007E1341" w:rsidP="00E41800">
      <w:pPr>
        <w:rPr>
          <w:rFonts w:ascii="Times New Roman" w:hAnsi="Times New Roman" w:cs="Times New Roman"/>
          <w:sz w:val="28"/>
          <w:szCs w:val="28"/>
        </w:rPr>
      </w:pPr>
    </w:p>
    <w:p w:rsidR="009750BA" w:rsidRDefault="009750BA" w:rsidP="009750BA">
      <w:pPr>
        <w:rPr>
          <w:rFonts w:ascii="Times New Roman" w:hAnsi="Times New Roman" w:cs="Times New Roman"/>
          <w:color w:val="676A6C"/>
          <w:sz w:val="28"/>
          <w:szCs w:val="28"/>
          <w:lang w:eastAsia="ru-RU"/>
        </w:rPr>
      </w:pPr>
    </w:p>
    <w:p w:rsidR="00FC03ED" w:rsidRDefault="00FC03ED"/>
    <w:sectPr w:rsidR="00FC03ED" w:rsidSect="008A537A">
      <w:pgSz w:w="11906" w:h="16838"/>
      <w:pgMar w:top="1134" w:right="850" w:bottom="1134" w:left="1701" w:header="708" w:footer="708" w:gutter="0"/>
      <w:pgBorders w:offsetFrom="page">
        <w:top w:val="single" w:sz="4" w:space="24" w:color="984806" w:themeColor="accent6" w:themeShade="80"/>
        <w:left w:val="single" w:sz="4" w:space="24" w:color="984806" w:themeColor="accent6" w:themeShade="80"/>
        <w:bottom w:val="single" w:sz="4" w:space="24" w:color="984806" w:themeColor="accent6" w:themeShade="80"/>
        <w:right w:val="single" w:sz="4" w:space="24" w:color="984806" w:themeColor="accent6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m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7A36"/>
    <w:multiLevelType w:val="hybridMultilevel"/>
    <w:tmpl w:val="54CA4D8A"/>
    <w:lvl w:ilvl="0" w:tplc="14D820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66FC6"/>
    <w:multiLevelType w:val="multilevel"/>
    <w:tmpl w:val="A8764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A1531A7"/>
    <w:multiLevelType w:val="multilevel"/>
    <w:tmpl w:val="326CB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EB533C3"/>
    <w:multiLevelType w:val="hybridMultilevel"/>
    <w:tmpl w:val="4D8C6D36"/>
    <w:lvl w:ilvl="0" w:tplc="435EDF8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7C841E84"/>
    <w:multiLevelType w:val="hybridMultilevel"/>
    <w:tmpl w:val="D0920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3F47"/>
    <w:rsid w:val="00000CA3"/>
    <w:rsid w:val="00002D3E"/>
    <w:rsid w:val="00003F92"/>
    <w:rsid w:val="0000560C"/>
    <w:rsid w:val="0000622A"/>
    <w:rsid w:val="00010857"/>
    <w:rsid w:val="00011921"/>
    <w:rsid w:val="000123B6"/>
    <w:rsid w:val="00012CE7"/>
    <w:rsid w:val="0001332E"/>
    <w:rsid w:val="0001415E"/>
    <w:rsid w:val="00014370"/>
    <w:rsid w:val="00020705"/>
    <w:rsid w:val="00022E5C"/>
    <w:rsid w:val="00024A3C"/>
    <w:rsid w:val="00024DFA"/>
    <w:rsid w:val="0002542F"/>
    <w:rsid w:val="000262C7"/>
    <w:rsid w:val="000265BA"/>
    <w:rsid w:val="000267ED"/>
    <w:rsid w:val="00027278"/>
    <w:rsid w:val="00027CA2"/>
    <w:rsid w:val="00027F63"/>
    <w:rsid w:val="0003168A"/>
    <w:rsid w:val="00031B05"/>
    <w:rsid w:val="00031F89"/>
    <w:rsid w:val="00034662"/>
    <w:rsid w:val="000355B8"/>
    <w:rsid w:val="00035F5E"/>
    <w:rsid w:val="00036BCE"/>
    <w:rsid w:val="00040484"/>
    <w:rsid w:val="00040F23"/>
    <w:rsid w:val="0004272F"/>
    <w:rsid w:val="00044638"/>
    <w:rsid w:val="000448BD"/>
    <w:rsid w:val="00044E16"/>
    <w:rsid w:val="00044F3F"/>
    <w:rsid w:val="00045585"/>
    <w:rsid w:val="00046A6D"/>
    <w:rsid w:val="00046E5D"/>
    <w:rsid w:val="00047106"/>
    <w:rsid w:val="00047958"/>
    <w:rsid w:val="0005090E"/>
    <w:rsid w:val="00050AF1"/>
    <w:rsid w:val="00051A23"/>
    <w:rsid w:val="000527F5"/>
    <w:rsid w:val="000530F1"/>
    <w:rsid w:val="00053D08"/>
    <w:rsid w:val="00055E48"/>
    <w:rsid w:val="00060274"/>
    <w:rsid w:val="00060356"/>
    <w:rsid w:val="00061B78"/>
    <w:rsid w:val="00062CD9"/>
    <w:rsid w:val="00062F48"/>
    <w:rsid w:val="0006350E"/>
    <w:rsid w:val="00063C40"/>
    <w:rsid w:val="000658EE"/>
    <w:rsid w:val="00066C54"/>
    <w:rsid w:val="00067F5F"/>
    <w:rsid w:val="0007009D"/>
    <w:rsid w:val="00071093"/>
    <w:rsid w:val="00071420"/>
    <w:rsid w:val="000743FC"/>
    <w:rsid w:val="00074E14"/>
    <w:rsid w:val="00076CCF"/>
    <w:rsid w:val="000851D4"/>
    <w:rsid w:val="00086600"/>
    <w:rsid w:val="000879E4"/>
    <w:rsid w:val="00091224"/>
    <w:rsid w:val="00091B21"/>
    <w:rsid w:val="00091B61"/>
    <w:rsid w:val="00091FB3"/>
    <w:rsid w:val="00092A57"/>
    <w:rsid w:val="00092EAC"/>
    <w:rsid w:val="000946EB"/>
    <w:rsid w:val="0009479C"/>
    <w:rsid w:val="00095B96"/>
    <w:rsid w:val="0009663E"/>
    <w:rsid w:val="000A00CE"/>
    <w:rsid w:val="000A03E2"/>
    <w:rsid w:val="000A0A22"/>
    <w:rsid w:val="000A16D2"/>
    <w:rsid w:val="000A1EBC"/>
    <w:rsid w:val="000A2D25"/>
    <w:rsid w:val="000A2FB2"/>
    <w:rsid w:val="000A31E7"/>
    <w:rsid w:val="000A47B9"/>
    <w:rsid w:val="000A56DD"/>
    <w:rsid w:val="000A5DB2"/>
    <w:rsid w:val="000A69AF"/>
    <w:rsid w:val="000A6A13"/>
    <w:rsid w:val="000B26A3"/>
    <w:rsid w:val="000B2CDA"/>
    <w:rsid w:val="000B2EC1"/>
    <w:rsid w:val="000B3936"/>
    <w:rsid w:val="000B4C5F"/>
    <w:rsid w:val="000C3A45"/>
    <w:rsid w:val="000C5FF4"/>
    <w:rsid w:val="000C603B"/>
    <w:rsid w:val="000D01C0"/>
    <w:rsid w:val="000D0EF8"/>
    <w:rsid w:val="000D1507"/>
    <w:rsid w:val="000D1A28"/>
    <w:rsid w:val="000D242F"/>
    <w:rsid w:val="000D3851"/>
    <w:rsid w:val="000D43EC"/>
    <w:rsid w:val="000D4B9E"/>
    <w:rsid w:val="000D4EA2"/>
    <w:rsid w:val="000D54F3"/>
    <w:rsid w:val="000D5781"/>
    <w:rsid w:val="000D57F5"/>
    <w:rsid w:val="000D7350"/>
    <w:rsid w:val="000D750B"/>
    <w:rsid w:val="000E0146"/>
    <w:rsid w:val="000E0D94"/>
    <w:rsid w:val="000E0FFC"/>
    <w:rsid w:val="000E113A"/>
    <w:rsid w:val="000E3BC3"/>
    <w:rsid w:val="000E5076"/>
    <w:rsid w:val="000E5BAD"/>
    <w:rsid w:val="000E6337"/>
    <w:rsid w:val="000E66AF"/>
    <w:rsid w:val="000E696B"/>
    <w:rsid w:val="000F120D"/>
    <w:rsid w:val="000F385E"/>
    <w:rsid w:val="000F44CB"/>
    <w:rsid w:val="000F464A"/>
    <w:rsid w:val="000F5E80"/>
    <w:rsid w:val="000F67E8"/>
    <w:rsid w:val="000F6D56"/>
    <w:rsid w:val="000F6F8F"/>
    <w:rsid w:val="000F78A0"/>
    <w:rsid w:val="000F7ECA"/>
    <w:rsid w:val="000F7EE5"/>
    <w:rsid w:val="001008A7"/>
    <w:rsid w:val="001028FA"/>
    <w:rsid w:val="00103CCF"/>
    <w:rsid w:val="00104326"/>
    <w:rsid w:val="00105D65"/>
    <w:rsid w:val="00105D73"/>
    <w:rsid w:val="00105EC6"/>
    <w:rsid w:val="00106164"/>
    <w:rsid w:val="00107C3A"/>
    <w:rsid w:val="00107E50"/>
    <w:rsid w:val="00112170"/>
    <w:rsid w:val="00112FBE"/>
    <w:rsid w:val="00115592"/>
    <w:rsid w:val="00116321"/>
    <w:rsid w:val="001175F8"/>
    <w:rsid w:val="00120856"/>
    <w:rsid w:val="00120BE6"/>
    <w:rsid w:val="00120CA1"/>
    <w:rsid w:val="001212CE"/>
    <w:rsid w:val="00121542"/>
    <w:rsid w:val="001240A2"/>
    <w:rsid w:val="00124427"/>
    <w:rsid w:val="0012492F"/>
    <w:rsid w:val="00124C88"/>
    <w:rsid w:val="00127557"/>
    <w:rsid w:val="00127B0C"/>
    <w:rsid w:val="001316EB"/>
    <w:rsid w:val="00133D36"/>
    <w:rsid w:val="00133F16"/>
    <w:rsid w:val="00134D82"/>
    <w:rsid w:val="00135D4D"/>
    <w:rsid w:val="00137C28"/>
    <w:rsid w:val="00137CDF"/>
    <w:rsid w:val="00137E98"/>
    <w:rsid w:val="001419F7"/>
    <w:rsid w:val="00142307"/>
    <w:rsid w:val="001429BA"/>
    <w:rsid w:val="00142A49"/>
    <w:rsid w:val="00143706"/>
    <w:rsid w:val="00143AD5"/>
    <w:rsid w:val="001444F5"/>
    <w:rsid w:val="00144E35"/>
    <w:rsid w:val="0014682B"/>
    <w:rsid w:val="00146B12"/>
    <w:rsid w:val="00147810"/>
    <w:rsid w:val="00147B56"/>
    <w:rsid w:val="00152EA3"/>
    <w:rsid w:val="00154754"/>
    <w:rsid w:val="00154F1F"/>
    <w:rsid w:val="001557BE"/>
    <w:rsid w:val="00156CAA"/>
    <w:rsid w:val="00160547"/>
    <w:rsid w:val="00160E6F"/>
    <w:rsid w:val="0016145E"/>
    <w:rsid w:val="0016146A"/>
    <w:rsid w:val="00164624"/>
    <w:rsid w:val="0016539F"/>
    <w:rsid w:val="001666BD"/>
    <w:rsid w:val="00166D1C"/>
    <w:rsid w:val="0016715E"/>
    <w:rsid w:val="001673AD"/>
    <w:rsid w:val="001677BC"/>
    <w:rsid w:val="001678E1"/>
    <w:rsid w:val="00171F71"/>
    <w:rsid w:val="00173535"/>
    <w:rsid w:val="0017469C"/>
    <w:rsid w:val="001746A7"/>
    <w:rsid w:val="001756D5"/>
    <w:rsid w:val="0017605E"/>
    <w:rsid w:val="001760C0"/>
    <w:rsid w:val="00177C86"/>
    <w:rsid w:val="0018035E"/>
    <w:rsid w:val="00181398"/>
    <w:rsid w:val="001815D9"/>
    <w:rsid w:val="001826A4"/>
    <w:rsid w:val="0018290C"/>
    <w:rsid w:val="0018440E"/>
    <w:rsid w:val="001853C0"/>
    <w:rsid w:val="0018599D"/>
    <w:rsid w:val="0018608A"/>
    <w:rsid w:val="00186FAE"/>
    <w:rsid w:val="001876F9"/>
    <w:rsid w:val="001877C7"/>
    <w:rsid w:val="00187E1E"/>
    <w:rsid w:val="0019086A"/>
    <w:rsid w:val="001914E0"/>
    <w:rsid w:val="00192F80"/>
    <w:rsid w:val="0019310D"/>
    <w:rsid w:val="001939CA"/>
    <w:rsid w:val="00193C8A"/>
    <w:rsid w:val="00195180"/>
    <w:rsid w:val="0019737C"/>
    <w:rsid w:val="0019784D"/>
    <w:rsid w:val="001A0544"/>
    <w:rsid w:val="001A360D"/>
    <w:rsid w:val="001A40E5"/>
    <w:rsid w:val="001A4A5A"/>
    <w:rsid w:val="001A4EF4"/>
    <w:rsid w:val="001B0B1D"/>
    <w:rsid w:val="001B0BDA"/>
    <w:rsid w:val="001B2B3F"/>
    <w:rsid w:val="001B2F8D"/>
    <w:rsid w:val="001B5062"/>
    <w:rsid w:val="001B56A8"/>
    <w:rsid w:val="001B5A2F"/>
    <w:rsid w:val="001B62F0"/>
    <w:rsid w:val="001B7583"/>
    <w:rsid w:val="001C04BB"/>
    <w:rsid w:val="001C0A46"/>
    <w:rsid w:val="001C2BF3"/>
    <w:rsid w:val="001C339A"/>
    <w:rsid w:val="001C34C3"/>
    <w:rsid w:val="001C461A"/>
    <w:rsid w:val="001C474E"/>
    <w:rsid w:val="001C5064"/>
    <w:rsid w:val="001C5E92"/>
    <w:rsid w:val="001D096B"/>
    <w:rsid w:val="001D2B5E"/>
    <w:rsid w:val="001D3295"/>
    <w:rsid w:val="001D5505"/>
    <w:rsid w:val="001D6772"/>
    <w:rsid w:val="001E21DB"/>
    <w:rsid w:val="001E60CE"/>
    <w:rsid w:val="001F0169"/>
    <w:rsid w:val="001F2555"/>
    <w:rsid w:val="001F2AE5"/>
    <w:rsid w:val="001F328D"/>
    <w:rsid w:val="001F375A"/>
    <w:rsid w:val="001F6024"/>
    <w:rsid w:val="001F7023"/>
    <w:rsid w:val="001F79E6"/>
    <w:rsid w:val="002003C8"/>
    <w:rsid w:val="00201904"/>
    <w:rsid w:val="0020324A"/>
    <w:rsid w:val="0020353D"/>
    <w:rsid w:val="00205919"/>
    <w:rsid w:val="002078E1"/>
    <w:rsid w:val="002111A2"/>
    <w:rsid w:val="00211BBA"/>
    <w:rsid w:val="00211D0B"/>
    <w:rsid w:val="00211D82"/>
    <w:rsid w:val="00212351"/>
    <w:rsid w:val="00212FD9"/>
    <w:rsid w:val="00213199"/>
    <w:rsid w:val="00214E20"/>
    <w:rsid w:val="00214FF2"/>
    <w:rsid w:val="002156FE"/>
    <w:rsid w:val="002158A5"/>
    <w:rsid w:val="002167D2"/>
    <w:rsid w:val="00217D15"/>
    <w:rsid w:val="00220297"/>
    <w:rsid w:val="0022040F"/>
    <w:rsid w:val="00221856"/>
    <w:rsid w:val="002242C1"/>
    <w:rsid w:val="0022526B"/>
    <w:rsid w:val="00225FA9"/>
    <w:rsid w:val="00227089"/>
    <w:rsid w:val="00227E21"/>
    <w:rsid w:val="002316E9"/>
    <w:rsid w:val="00231EE0"/>
    <w:rsid w:val="00235F58"/>
    <w:rsid w:val="00236AC7"/>
    <w:rsid w:val="00236F5A"/>
    <w:rsid w:val="0023778F"/>
    <w:rsid w:val="00240D13"/>
    <w:rsid w:val="002412FF"/>
    <w:rsid w:val="00242B8D"/>
    <w:rsid w:val="002450C5"/>
    <w:rsid w:val="00250BFE"/>
    <w:rsid w:val="002528A5"/>
    <w:rsid w:val="00253012"/>
    <w:rsid w:val="00257177"/>
    <w:rsid w:val="00257483"/>
    <w:rsid w:val="002577AF"/>
    <w:rsid w:val="00257E32"/>
    <w:rsid w:val="00260E14"/>
    <w:rsid w:val="00261F69"/>
    <w:rsid w:val="0026275D"/>
    <w:rsid w:val="00262A0C"/>
    <w:rsid w:val="0026335E"/>
    <w:rsid w:val="002640EF"/>
    <w:rsid w:val="0026442D"/>
    <w:rsid w:val="002652C0"/>
    <w:rsid w:val="0026540F"/>
    <w:rsid w:val="0026599A"/>
    <w:rsid w:val="00265CA8"/>
    <w:rsid w:val="00265F24"/>
    <w:rsid w:val="00267BCF"/>
    <w:rsid w:val="00270E7B"/>
    <w:rsid w:val="00273A05"/>
    <w:rsid w:val="0027500A"/>
    <w:rsid w:val="00275F75"/>
    <w:rsid w:val="002767AC"/>
    <w:rsid w:val="00276CDC"/>
    <w:rsid w:val="002824CB"/>
    <w:rsid w:val="0028278F"/>
    <w:rsid w:val="002833F7"/>
    <w:rsid w:val="00283BB0"/>
    <w:rsid w:val="00284C2F"/>
    <w:rsid w:val="00286B48"/>
    <w:rsid w:val="00286E2D"/>
    <w:rsid w:val="00287378"/>
    <w:rsid w:val="00287E77"/>
    <w:rsid w:val="00290CC9"/>
    <w:rsid w:val="00292A64"/>
    <w:rsid w:val="0029439C"/>
    <w:rsid w:val="00294E0B"/>
    <w:rsid w:val="00295061"/>
    <w:rsid w:val="00295530"/>
    <w:rsid w:val="00296266"/>
    <w:rsid w:val="002963E1"/>
    <w:rsid w:val="002970AC"/>
    <w:rsid w:val="00297616"/>
    <w:rsid w:val="00297B92"/>
    <w:rsid w:val="00297F7F"/>
    <w:rsid w:val="002A0F48"/>
    <w:rsid w:val="002A18E4"/>
    <w:rsid w:val="002A207B"/>
    <w:rsid w:val="002A2133"/>
    <w:rsid w:val="002A3225"/>
    <w:rsid w:val="002A339B"/>
    <w:rsid w:val="002A392D"/>
    <w:rsid w:val="002A429C"/>
    <w:rsid w:val="002A4D19"/>
    <w:rsid w:val="002A5938"/>
    <w:rsid w:val="002A5FEE"/>
    <w:rsid w:val="002A65D5"/>
    <w:rsid w:val="002A758E"/>
    <w:rsid w:val="002A78A9"/>
    <w:rsid w:val="002A7D5D"/>
    <w:rsid w:val="002B0DBC"/>
    <w:rsid w:val="002B2913"/>
    <w:rsid w:val="002B3BAB"/>
    <w:rsid w:val="002B4048"/>
    <w:rsid w:val="002B4127"/>
    <w:rsid w:val="002B43A4"/>
    <w:rsid w:val="002B4B81"/>
    <w:rsid w:val="002B70A2"/>
    <w:rsid w:val="002C4140"/>
    <w:rsid w:val="002C44EB"/>
    <w:rsid w:val="002C4861"/>
    <w:rsid w:val="002C4894"/>
    <w:rsid w:val="002C6946"/>
    <w:rsid w:val="002C7B25"/>
    <w:rsid w:val="002D0E02"/>
    <w:rsid w:val="002D17B6"/>
    <w:rsid w:val="002D1CFD"/>
    <w:rsid w:val="002D48B7"/>
    <w:rsid w:val="002D4C8E"/>
    <w:rsid w:val="002D5D9E"/>
    <w:rsid w:val="002D7325"/>
    <w:rsid w:val="002E0160"/>
    <w:rsid w:val="002E170B"/>
    <w:rsid w:val="002E1A2C"/>
    <w:rsid w:val="002E2CFC"/>
    <w:rsid w:val="002E4991"/>
    <w:rsid w:val="002E558E"/>
    <w:rsid w:val="002E72C8"/>
    <w:rsid w:val="002E7890"/>
    <w:rsid w:val="002E7E95"/>
    <w:rsid w:val="002F10A2"/>
    <w:rsid w:val="002F1585"/>
    <w:rsid w:val="002F15D6"/>
    <w:rsid w:val="002F1CC8"/>
    <w:rsid w:val="002F23AE"/>
    <w:rsid w:val="002F2554"/>
    <w:rsid w:val="002F42B3"/>
    <w:rsid w:val="002F445E"/>
    <w:rsid w:val="002F4738"/>
    <w:rsid w:val="002F6853"/>
    <w:rsid w:val="002F6F50"/>
    <w:rsid w:val="002F7D87"/>
    <w:rsid w:val="00300457"/>
    <w:rsid w:val="0030176F"/>
    <w:rsid w:val="003041DD"/>
    <w:rsid w:val="00304CBD"/>
    <w:rsid w:val="00305CBC"/>
    <w:rsid w:val="003130AF"/>
    <w:rsid w:val="003150B5"/>
    <w:rsid w:val="0031535F"/>
    <w:rsid w:val="00315FF5"/>
    <w:rsid w:val="0031695D"/>
    <w:rsid w:val="0031705F"/>
    <w:rsid w:val="00320BEC"/>
    <w:rsid w:val="00320F86"/>
    <w:rsid w:val="00322053"/>
    <w:rsid w:val="003220A4"/>
    <w:rsid w:val="00322751"/>
    <w:rsid w:val="00323271"/>
    <w:rsid w:val="00323BED"/>
    <w:rsid w:val="00323C32"/>
    <w:rsid w:val="003269A5"/>
    <w:rsid w:val="00326F70"/>
    <w:rsid w:val="0032791F"/>
    <w:rsid w:val="00330248"/>
    <w:rsid w:val="0033162E"/>
    <w:rsid w:val="00332082"/>
    <w:rsid w:val="00333272"/>
    <w:rsid w:val="003334D1"/>
    <w:rsid w:val="00333953"/>
    <w:rsid w:val="00333B28"/>
    <w:rsid w:val="0033425B"/>
    <w:rsid w:val="003342DC"/>
    <w:rsid w:val="003348A1"/>
    <w:rsid w:val="00334B2C"/>
    <w:rsid w:val="00334F57"/>
    <w:rsid w:val="00335264"/>
    <w:rsid w:val="003359D7"/>
    <w:rsid w:val="00335D29"/>
    <w:rsid w:val="00335D2D"/>
    <w:rsid w:val="00335F77"/>
    <w:rsid w:val="0033612D"/>
    <w:rsid w:val="003402DF"/>
    <w:rsid w:val="00340C4E"/>
    <w:rsid w:val="0034186C"/>
    <w:rsid w:val="003427AB"/>
    <w:rsid w:val="00343A8B"/>
    <w:rsid w:val="003448BE"/>
    <w:rsid w:val="00347DCB"/>
    <w:rsid w:val="003525D3"/>
    <w:rsid w:val="0035443F"/>
    <w:rsid w:val="00356094"/>
    <w:rsid w:val="00356A2C"/>
    <w:rsid w:val="00357935"/>
    <w:rsid w:val="00357ADF"/>
    <w:rsid w:val="00360B63"/>
    <w:rsid w:val="003610BB"/>
    <w:rsid w:val="00365058"/>
    <w:rsid w:val="00365F15"/>
    <w:rsid w:val="0036675C"/>
    <w:rsid w:val="003667B0"/>
    <w:rsid w:val="00366D11"/>
    <w:rsid w:val="0037012C"/>
    <w:rsid w:val="00372096"/>
    <w:rsid w:val="0037260F"/>
    <w:rsid w:val="0037536E"/>
    <w:rsid w:val="003754AB"/>
    <w:rsid w:val="00375741"/>
    <w:rsid w:val="003765C6"/>
    <w:rsid w:val="00376804"/>
    <w:rsid w:val="00380114"/>
    <w:rsid w:val="003819AD"/>
    <w:rsid w:val="00384960"/>
    <w:rsid w:val="00385647"/>
    <w:rsid w:val="003867F4"/>
    <w:rsid w:val="00390A60"/>
    <w:rsid w:val="00392644"/>
    <w:rsid w:val="0039448A"/>
    <w:rsid w:val="003A134D"/>
    <w:rsid w:val="003A28D1"/>
    <w:rsid w:val="003A4744"/>
    <w:rsid w:val="003A5502"/>
    <w:rsid w:val="003A6365"/>
    <w:rsid w:val="003A6D83"/>
    <w:rsid w:val="003A7233"/>
    <w:rsid w:val="003B0A33"/>
    <w:rsid w:val="003B1F52"/>
    <w:rsid w:val="003B2252"/>
    <w:rsid w:val="003B24B3"/>
    <w:rsid w:val="003B483C"/>
    <w:rsid w:val="003B4B77"/>
    <w:rsid w:val="003B4E3F"/>
    <w:rsid w:val="003B58B6"/>
    <w:rsid w:val="003B722E"/>
    <w:rsid w:val="003C0C44"/>
    <w:rsid w:val="003C0F45"/>
    <w:rsid w:val="003C1363"/>
    <w:rsid w:val="003C1AD3"/>
    <w:rsid w:val="003C1B24"/>
    <w:rsid w:val="003C2D81"/>
    <w:rsid w:val="003C3D25"/>
    <w:rsid w:val="003C56A5"/>
    <w:rsid w:val="003C78C5"/>
    <w:rsid w:val="003D1CF5"/>
    <w:rsid w:val="003D20DB"/>
    <w:rsid w:val="003D3019"/>
    <w:rsid w:val="003D48A4"/>
    <w:rsid w:val="003D6595"/>
    <w:rsid w:val="003D6676"/>
    <w:rsid w:val="003D7C22"/>
    <w:rsid w:val="003E0050"/>
    <w:rsid w:val="003E1A92"/>
    <w:rsid w:val="003E3B7D"/>
    <w:rsid w:val="003E410D"/>
    <w:rsid w:val="003E44AB"/>
    <w:rsid w:val="003E55F2"/>
    <w:rsid w:val="003E7E67"/>
    <w:rsid w:val="003F12DD"/>
    <w:rsid w:val="003F1433"/>
    <w:rsid w:val="003F1BB1"/>
    <w:rsid w:val="003F2FE9"/>
    <w:rsid w:val="003F3EBF"/>
    <w:rsid w:val="003F4C0A"/>
    <w:rsid w:val="003F5FEF"/>
    <w:rsid w:val="00401277"/>
    <w:rsid w:val="004016A7"/>
    <w:rsid w:val="00402539"/>
    <w:rsid w:val="00402D5B"/>
    <w:rsid w:val="004040AD"/>
    <w:rsid w:val="00404CAA"/>
    <w:rsid w:val="00407BA0"/>
    <w:rsid w:val="00411118"/>
    <w:rsid w:val="00411CE9"/>
    <w:rsid w:val="00413967"/>
    <w:rsid w:val="00414241"/>
    <w:rsid w:val="0041443A"/>
    <w:rsid w:val="004146F2"/>
    <w:rsid w:val="00417A00"/>
    <w:rsid w:val="004212A4"/>
    <w:rsid w:val="004214CF"/>
    <w:rsid w:val="00422478"/>
    <w:rsid w:val="0042342C"/>
    <w:rsid w:val="00424A05"/>
    <w:rsid w:val="00427BFF"/>
    <w:rsid w:val="00431A25"/>
    <w:rsid w:val="00432452"/>
    <w:rsid w:val="004329A9"/>
    <w:rsid w:val="00437B76"/>
    <w:rsid w:val="00441C01"/>
    <w:rsid w:val="00441C75"/>
    <w:rsid w:val="00442887"/>
    <w:rsid w:val="00442DE1"/>
    <w:rsid w:val="00443D36"/>
    <w:rsid w:val="00446017"/>
    <w:rsid w:val="004475D9"/>
    <w:rsid w:val="00447785"/>
    <w:rsid w:val="00450881"/>
    <w:rsid w:val="00450FAD"/>
    <w:rsid w:val="00453EEF"/>
    <w:rsid w:val="00454798"/>
    <w:rsid w:val="0045509F"/>
    <w:rsid w:val="00455910"/>
    <w:rsid w:val="00455FF9"/>
    <w:rsid w:val="00457B54"/>
    <w:rsid w:val="0046067B"/>
    <w:rsid w:val="0046285B"/>
    <w:rsid w:val="0046347A"/>
    <w:rsid w:val="0046576E"/>
    <w:rsid w:val="0046776F"/>
    <w:rsid w:val="00471C60"/>
    <w:rsid w:val="004749CA"/>
    <w:rsid w:val="00474C1D"/>
    <w:rsid w:val="00475C40"/>
    <w:rsid w:val="004762C2"/>
    <w:rsid w:val="0047632D"/>
    <w:rsid w:val="00476565"/>
    <w:rsid w:val="0047672A"/>
    <w:rsid w:val="00476DBE"/>
    <w:rsid w:val="004802B1"/>
    <w:rsid w:val="00481F0A"/>
    <w:rsid w:val="00482EA1"/>
    <w:rsid w:val="00483591"/>
    <w:rsid w:val="004859B4"/>
    <w:rsid w:val="004865EF"/>
    <w:rsid w:val="004869CA"/>
    <w:rsid w:val="004903C4"/>
    <w:rsid w:val="00490F1E"/>
    <w:rsid w:val="004915CA"/>
    <w:rsid w:val="004919BB"/>
    <w:rsid w:val="00491ACA"/>
    <w:rsid w:val="00492F86"/>
    <w:rsid w:val="00495FF1"/>
    <w:rsid w:val="004A4400"/>
    <w:rsid w:val="004A5FF1"/>
    <w:rsid w:val="004A6201"/>
    <w:rsid w:val="004A6C99"/>
    <w:rsid w:val="004A6EB0"/>
    <w:rsid w:val="004A73F9"/>
    <w:rsid w:val="004B0176"/>
    <w:rsid w:val="004B32F0"/>
    <w:rsid w:val="004B32FF"/>
    <w:rsid w:val="004B3D14"/>
    <w:rsid w:val="004B3DE6"/>
    <w:rsid w:val="004B4FB7"/>
    <w:rsid w:val="004B5631"/>
    <w:rsid w:val="004B6358"/>
    <w:rsid w:val="004B6DDC"/>
    <w:rsid w:val="004C058F"/>
    <w:rsid w:val="004C0C49"/>
    <w:rsid w:val="004C279B"/>
    <w:rsid w:val="004C29C9"/>
    <w:rsid w:val="004C384C"/>
    <w:rsid w:val="004C514F"/>
    <w:rsid w:val="004C78A2"/>
    <w:rsid w:val="004D105F"/>
    <w:rsid w:val="004D11C7"/>
    <w:rsid w:val="004D3894"/>
    <w:rsid w:val="004D3E11"/>
    <w:rsid w:val="004D45F8"/>
    <w:rsid w:val="004D74FD"/>
    <w:rsid w:val="004E0A2C"/>
    <w:rsid w:val="004E0C73"/>
    <w:rsid w:val="004E2CC4"/>
    <w:rsid w:val="004E4632"/>
    <w:rsid w:val="004E4761"/>
    <w:rsid w:val="004E5B44"/>
    <w:rsid w:val="004E66A9"/>
    <w:rsid w:val="004E7365"/>
    <w:rsid w:val="004E7779"/>
    <w:rsid w:val="004E7831"/>
    <w:rsid w:val="004E7B06"/>
    <w:rsid w:val="004E7E2E"/>
    <w:rsid w:val="004F1EE4"/>
    <w:rsid w:val="004F2B5E"/>
    <w:rsid w:val="004F503F"/>
    <w:rsid w:val="004F5F1B"/>
    <w:rsid w:val="004F6158"/>
    <w:rsid w:val="004F6268"/>
    <w:rsid w:val="004F72DA"/>
    <w:rsid w:val="004F750C"/>
    <w:rsid w:val="004F7607"/>
    <w:rsid w:val="004F7FC5"/>
    <w:rsid w:val="00501CD7"/>
    <w:rsid w:val="005034A3"/>
    <w:rsid w:val="00504C78"/>
    <w:rsid w:val="005077E2"/>
    <w:rsid w:val="00510BA3"/>
    <w:rsid w:val="00511183"/>
    <w:rsid w:val="005111DC"/>
    <w:rsid w:val="005118E7"/>
    <w:rsid w:val="00511CB9"/>
    <w:rsid w:val="00517B5B"/>
    <w:rsid w:val="0052192B"/>
    <w:rsid w:val="00521A0A"/>
    <w:rsid w:val="00521FBE"/>
    <w:rsid w:val="00522009"/>
    <w:rsid w:val="005222B2"/>
    <w:rsid w:val="0052465B"/>
    <w:rsid w:val="00526047"/>
    <w:rsid w:val="00526462"/>
    <w:rsid w:val="00526ACF"/>
    <w:rsid w:val="005272D6"/>
    <w:rsid w:val="00530923"/>
    <w:rsid w:val="00531B93"/>
    <w:rsid w:val="00531FED"/>
    <w:rsid w:val="00532315"/>
    <w:rsid w:val="00532620"/>
    <w:rsid w:val="00534248"/>
    <w:rsid w:val="00534767"/>
    <w:rsid w:val="00534A8D"/>
    <w:rsid w:val="00537100"/>
    <w:rsid w:val="00537A4B"/>
    <w:rsid w:val="00537D88"/>
    <w:rsid w:val="0054205F"/>
    <w:rsid w:val="00542FB1"/>
    <w:rsid w:val="00543742"/>
    <w:rsid w:val="005461A6"/>
    <w:rsid w:val="00546E22"/>
    <w:rsid w:val="00546F4E"/>
    <w:rsid w:val="00547044"/>
    <w:rsid w:val="005475C7"/>
    <w:rsid w:val="005517EF"/>
    <w:rsid w:val="00553AB0"/>
    <w:rsid w:val="00554390"/>
    <w:rsid w:val="0055523C"/>
    <w:rsid w:val="0055616A"/>
    <w:rsid w:val="005576E3"/>
    <w:rsid w:val="00560BFF"/>
    <w:rsid w:val="00562016"/>
    <w:rsid w:val="00563141"/>
    <w:rsid w:val="005632F5"/>
    <w:rsid w:val="00563EA6"/>
    <w:rsid w:val="00564436"/>
    <w:rsid w:val="005652B3"/>
    <w:rsid w:val="00565BDA"/>
    <w:rsid w:val="0056631F"/>
    <w:rsid w:val="00566D75"/>
    <w:rsid w:val="00567918"/>
    <w:rsid w:val="00570BAB"/>
    <w:rsid w:val="0057209D"/>
    <w:rsid w:val="005727C6"/>
    <w:rsid w:val="00572C94"/>
    <w:rsid w:val="00572D1C"/>
    <w:rsid w:val="00574F5D"/>
    <w:rsid w:val="0057524A"/>
    <w:rsid w:val="005756BA"/>
    <w:rsid w:val="00576308"/>
    <w:rsid w:val="0058061E"/>
    <w:rsid w:val="00580ADF"/>
    <w:rsid w:val="005816E4"/>
    <w:rsid w:val="00582404"/>
    <w:rsid w:val="00582781"/>
    <w:rsid w:val="00582CCD"/>
    <w:rsid w:val="00583329"/>
    <w:rsid w:val="00583B9F"/>
    <w:rsid w:val="00583F6B"/>
    <w:rsid w:val="00585E00"/>
    <w:rsid w:val="005910DD"/>
    <w:rsid w:val="0059156E"/>
    <w:rsid w:val="005926F1"/>
    <w:rsid w:val="005944D8"/>
    <w:rsid w:val="005945E8"/>
    <w:rsid w:val="005948D7"/>
    <w:rsid w:val="00594D81"/>
    <w:rsid w:val="005968FA"/>
    <w:rsid w:val="005A1466"/>
    <w:rsid w:val="005A146A"/>
    <w:rsid w:val="005A2FF5"/>
    <w:rsid w:val="005A404A"/>
    <w:rsid w:val="005A4216"/>
    <w:rsid w:val="005A45D8"/>
    <w:rsid w:val="005A470E"/>
    <w:rsid w:val="005A61D3"/>
    <w:rsid w:val="005B000F"/>
    <w:rsid w:val="005B2BF6"/>
    <w:rsid w:val="005B5845"/>
    <w:rsid w:val="005B66E1"/>
    <w:rsid w:val="005B6FF1"/>
    <w:rsid w:val="005B738D"/>
    <w:rsid w:val="005C1D9A"/>
    <w:rsid w:val="005C3351"/>
    <w:rsid w:val="005C35E2"/>
    <w:rsid w:val="005C4C32"/>
    <w:rsid w:val="005C6C5D"/>
    <w:rsid w:val="005C7F37"/>
    <w:rsid w:val="005D3AE7"/>
    <w:rsid w:val="005D472B"/>
    <w:rsid w:val="005D73D3"/>
    <w:rsid w:val="005D768A"/>
    <w:rsid w:val="005E2838"/>
    <w:rsid w:val="005E2BAE"/>
    <w:rsid w:val="005E31D4"/>
    <w:rsid w:val="005E36DA"/>
    <w:rsid w:val="005E3A4B"/>
    <w:rsid w:val="005E47BE"/>
    <w:rsid w:val="005E5636"/>
    <w:rsid w:val="005E6190"/>
    <w:rsid w:val="005E6641"/>
    <w:rsid w:val="005E7EA3"/>
    <w:rsid w:val="005E7F6F"/>
    <w:rsid w:val="005F222C"/>
    <w:rsid w:val="005F225A"/>
    <w:rsid w:val="005F3F10"/>
    <w:rsid w:val="005F3F7C"/>
    <w:rsid w:val="005F521F"/>
    <w:rsid w:val="005F55A0"/>
    <w:rsid w:val="005F5EAD"/>
    <w:rsid w:val="00600A84"/>
    <w:rsid w:val="00602391"/>
    <w:rsid w:val="006037BF"/>
    <w:rsid w:val="0060424B"/>
    <w:rsid w:val="00604E15"/>
    <w:rsid w:val="00605443"/>
    <w:rsid w:val="006060C6"/>
    <w:rsid w:val="00606FF3"/>
    <w:rsid w:val="00607A99"/>
    <w:rsid w:val="00610349"/>
    <w:rsid w:val="00611330"/>
    <w:rsid w:val="00612A54"/>
    <w:rsid w:val="00612A97"/>
    <w:rsid w:val="00613052"/>
    <w:rsid w:val="006131EF"/>
    <w:rsid w:val="0061398C"/>
    <w:rsid w:val="00615377"/>
    <w:rsid w:val="0061595F"/>
    <w:rsid w:val="00616DA3"/>
    <w:rsid w:val="00620584"/>
    <w:rsid w:val="006210E9"/>
    <w:rsid w:val="006228FC"/>
    <w:rsid w:val="00626297"/>
    <w:rsid w:val="0063183D"/>
    <w:rsid w:val="00631C35"/>
    <w:rsid w:val="0063211A"/>
    <w:rsid w:val="006330E9"/>
    <w:rsid w:val="00634581"/>
    <w:rsid w:val="00637ABC"/>
    <w:rsid w:val="00640C3F"/>
    <w:rsid w:val="00640DED"/>
    <w:rsid w:val="006415C0"/>
    <w:rsid w:val="006420C0"/>
    <w:rsid w:val="006440B3"/>
    <w:rsid w:val="00644C7E"/>
    <w:rsid w:val="00645D73"/>
    <w:rsid w:val="006478E9"/>
    <w:rsid w:val="00647C05"/>
    <w:rsid w:val="0065002D"/>
    <w:rsid w:val="00650FD4"/>
    <w:rsid w:val="006532D3"/>
    <w:rsid w:val="00654150"/>
    <w:rsid w:val="00654710"/>
    <w:rsid w:val="0065531F"/>
    <w:rsid w:val="0065588F"/>
    <w:rsid w:val="00656220"/>
    <w:rsid w:val="00656670"/>
    <w:rsid w:val="00660590"/>
    <w:rsid w:val="00663012"/>
    <w:rsid w:val="006641EB"/>
    <w:rsid w:val="0066483D"/>
    <w:rsid w:val="0066728D"/>
    <w:rsid w:val="00670E23"/>
    <w:rsid w:val="0067216D"/>
    <w:rsid w:val="00672EE4"/>
    <w:rsid w:val="00673224"/>
    <w:rsid w:val="006742FD"/>
    <w:rsid w:val="00675D09"/>
    <w:rsid w:val="00677116"/>
    <w:rsid w:val="006776A4"/>
    <w:rsid w:val="0068063C"/>
    <w:rsid w:val="0068095A"/>
    <w:rsid w:val="006829AF"/>
    <w:rsid w:val="00682E4A"/>
    <w:rsid w:val="006842C2"/>
    <w:rsid w:val="00684896"/>
    <w:rsid w:val="0068551F"/>
    <w:rsid w:val="00686DC0"/>
    <w:rsid w:val="0069188C"/>
    <w:rsid w:val="00691AC1"/>
    <w:rsid w:val="00691E90"/>
    <w:rsid w:val="00691F99"/>
    <w:rsid w:val="006949B4"/>
    <w:rsid w:val="0069590F"/>
    <w:rsid w:val="006A1602"/>
    <w:rsid w:val="006A23D2"/>
    <w:rsid w:val="006A362D"/>
    <w:rsid w:val="006A42C9"/>
    <w:rsid w:val="006A4A4F"/>
    <w:rsid w:val="006A50A7"/>
    <w:rsid w:val="006A5536"/>
    <w:rsid w:val="006A58C6"/>
    <w:rsid w:val="006A7762"/>
    <w:rsid w:val="006A7954"/>
    <w:rsid w:val="006B036A"/>
    <w:rsid w:val="006B1306"/>
    <w:rsid w:val="006B245D"/>
    <w:rsid w:val="006B4436"/>
    <w:rsid w:val="006B566A"/>
    <w:rsid w:val="006B64EE"/>
    <w:rsid w:val="006B6563"/>
    <w:rsid w:val="006B6C41"/>
    <w:rsid w:val="006B7B52"/>
    <w:rsid w:val="006C0A43"/>
    <w:rsid w:val="006C0CE9"/>
    <w:rsid w:val="006C2655"/>
    <w:rsid w:val="006C2DF6"/>
    <w:rsid w:val="006C3449"/>
    <w:rsid w:val="006C3A2D"/>
    <w:rsid w:val="006C6097"/>
    <w:rsid w:val="006C6227"/>
    <w:rsid w:val="006C7072"/>
    <w:rsid w:val="006C7514"/>
    <w:rsid w:val="006C7E7D"/>
    <w:rsid w:val="006D5110"/>
    <w:rsid w:val="006D5D0E"/>
    <w:rsid w:val="006D6B3C"/>
    <w:rsid w:val="006D7678"/>
    <w:rsid w:val="006D7CED"/>
    <w:rsid w:val="006E1AB2"/>
    <w:rsid w:val="006E1B4C"/>
    <w:rsid w:val="006E3E62"/>
    <w:rsid w:val="006E5672"/>
    <w:rsid w:val="006E60D6"/>
    <w:rsid w:val="006E63BE"/>
    <w:rsid w:val="006E7875"/>
    <w:rsid w:val="006E7D29"/>
    <w:rsid w:val="006F1372"/>
    <w:rsid w:val="006F22F1"/>
    <w:rsid w:val="006F25B6"/>
    <w:rsid w:val="006F2BBC"/>
    <w:rsid w:val="006F2D9B"/>
    <w:rsid w:val="006F3245"/>
    <w:rsid w:val="006F3920"/>
    <w:rsid w:val="006F43B7"/>
    <w:rsid w:val="006F49B0"/>
    <w:rsid w:val="006F6621"/>
    <w:rsid w:val="006F7531"/>
    <w:rsid w:val="007012FC"/>
    <w:rsid w:val="007018C6"/>
    <w:rsid w:val="00701F46"/>
    <w:rsid w:val="007047FC"/>
    <w:rsid w:val="00704E96"/>
    <w:rsid w:val="007053A3"/>
    <w:rsid w:val="007057CD"/>
    <w:rsid w:val="00705E43"/>
    <w:rsid w:val="00706436"/>
    <w:rsid w:val="0070657E"/>
    <w:rsid w:val="00707EB9"/>
    <w:rsid w:val="00710405"/>
    <w:rsid w:val="00710488"/>
    <w:rsid w:val="007109BE"/>
    <w:rsid w:val="0071140F"/>
    <w:rsid w:val="007119E5"/>
    <w:rsid w:val="007127B9"/>
    <w:rsid w:val="007138F2"/>
    <w:rsid w:val="007148FC"/>
    <w:rsid w:val="00714D67"/>
    <w:rsid w:val="007156B5"/>
    <w:rsid w:val="00715F11"/>
    <w:rsid w:val="00716461"/>
    <w:rsid w:val="00716ED1"/>
    <w:rsid w:val="00717A51"/>
    <w:rsid w:val="00720BCD"/>
    <w:rsid w:val="00721134"/>
    <w:rsid w:val="00722397"/>
    <w:rsid w:val="00722442"/>
    <w:rsid w:val="00725474"/>
    <w:rsid w:val="00731477"/>
    <w:rsid w:val="007319E4"/>
    <w:rsid w:val="00731A93"/>
    <w:rsid w:val="007320D2"/>
    <w:rsid w:val="00732861"/>
    <w:rsid w:val="0073325C"/>
    <w:rsid w:val="00733387"/>
    <w:rsid w:val="00733714"/>
    <w:rsid w:val="007339FA"/>
    <w:rsid w:val="00736A8A"/>
    <w:rsid w:val="00737906"/>
    <w:rsid w:val="00737F97"/>
    <w:rsid w:val="00741A2D"/>
    <w:rsid w:val="007422AB"/>
    <w:rsid w:val="00743C64"/>
    <w:rsid w:val="007452DE"/>
    <w:rsid w:val="0074576A"/>
    <w:rsid w:val="007458FA"/>
    <w:rsid w:val="00745E9D"/>
    <w:rsid w:val="00746B6F"/>
    <w:rsid w:val="007477AD"/>
    <w:rsid w:val="00751A7B"/>
    <w:rsid w:val="0075315B"/>
    <w:rsid w:val="00754557"/>
    <w:rsid w:val="00755A87"/>
    <w:rsid w:val="00755DF3"/>
    <w:rsid w:val="007567FB"/>
    <w:rsid w:val="007611CA"/>
    <w:rsid w:val="007618E9"/>
    <w:rsid w:val="0076212B"/>
    <w:rsid w:val="007627BD"/>
    <w:rsid w:val="00762DA1"/>
    <w:rsid w:val="00762EFA"/>
    <w:rsid w:val="00764483"/>
    <w:rsid w:val="00764781"/>
    <w:rsid w:val="00764A4D"/>
    <w:rsid w:val="00765300"/>
    <w:rsid w:val="00765FCA"/>
    <w:rsid w:val="007714E7"/>
    <w:rsid w:val="00777A11"/>
    <w:rsid w:val="00780690"/>
    <w:rsid w:val="00781107"/>
    <w:rsid w:val="007829DA"/>
    <w:rsid w:val="00782B6B"/>
    <w:rsid w:val="00785055"/>
    <w:rsid w:val="007863AA"/>
    <w:rsid w:val="007871EA"/>
    <w:rsid w:val="0078762D"/>
    <w:rsid w:val="007917E2"/>
    <w:rsid w:val="0079519C"/>
    <w:rsid w:val="007953E9"/>
    <w:rsid w:val="007967E1"/>
    <w:rsid w:val="0079711A"/>
    <w:rsid w:val="007A1AE5"/>
    <w:rsid w:val="007A1F11"/>
    <w:rsid w:val="007A2A5D"/>
    <w:rsid w:val="007A32CE"/>
    <w:rsid w:val="007A345E"/>
    <w:rsid w:val="007A3786"/>
    <w:rsid w:val="007A3825"/>
    <w:rsid w:val="007A4136"/>
    <w:rsid w:val="007A438A"/>
    <w:rsid w:val="007A58D6"/>
    <w:rsid w:val="007A61F9"/>
    <w:rsid w:val="007A6C8D"/>
    <w:rsid w:val="007A6FEC"/>
    <w:rsid w:val="007A75ED"/>
    <w:rsid w:val="007B0306"/>
    <w:rsid w:val="007B1494"/>
    <w:rsid w:val="007B18AB"/>
    <w:rsid w:val="007B2124"/>
    <w:rsid w:val="007B4353"/>
    <w:rsid w:val="007B5B7E"/>
    <w:rsid w:val="007B60C7"/>
    <w:rsid w:val="007B6972"/>
    <w:rsid w:val="007C27F9"/>
    <w:rsid w:val="007C4949"/>
    <w:rsid w:val="007C71B0"/>
    <w:rsid w:val="007C7943"/>
    <w:rsid w:val="007D13D3"/>
    <w:rsid w:val="007D1FAA"/>
    <w:rsid w:val="007D30FB"/>
    <w:rsid w:val="007D342B"/>
    <w:rsid w:val="007D4E22"/>
    <w:rsid w:val="007D51EF"/>
    <w:rsid w:val="007D64C0"/>
    <w:rsid w:val="007E0775"/>
    <w:rsid w:val="007E1341"/>
    <w:rsid w:val="007E2449"/>
    <w:rsid w:val="007E2D4A"/>
    <w:rsid w:val="007E4B31"/>
    <w:rsid w:val="007E5891"/>
    <w:rsid w:val="007E5C54"/>
    <w:rsid w:val="007E6AF7"/>
    <w:rsid w:val="007F0287"/>
    <w:rsid w:val="007F0C2A"/>
    <w:rsid w:val="007F13BF"/>
    <w:rsid w:val="007F1781"/>
    <w:rsid w:val="007F2476"/>
    <w:rsid w:val="007F3566"/>
    <w:rsid w:val="007F37E3"/>
    <w:rsid w:val="007F397B"/>
    <w:rsid w:val="007F400A"/>
    <w:rsid w:val="007F75AE"/>
    <w:rsid w:val="008005AD"/>
    <w:rsid w:val="00800FAD"/>
    <w:rsid w:val="00802674"/>
    <w:rsid w:val="00804700"/>
    <w:rsid w:val="00804B0F"/>
    <w:rsid w:val="00804C19"/>
    <w:rsid w:val="0080524E"/>
    <w:rsid w:val="00806246"/>
    <w:rsid w:val="0080677E"/>
    <w:rsid w:val="00806ED8"/>
    <w:rsid w:val="00810109"/>
    <w:rsid w:val="0081108B"/>
    <w:rsid w:val="00811FB0"/>
    <w:rsid w:val="00812036"/>
    <w:rsid w:val="00812422"/>
    <w:rsid w:val="0081258E"/>
    <w:rsid w:val="0081261A"/>
    <w:rsid w:val="00813947"/>
    <w:rsid w:val="0081553F"/>
    <w:rsid w:val="00815AE6"/>
    <w:rsid w:val="00815D4D"/>
    <w:rsid w:val="00816048"/>
    <w:rsid w:val="00817E68"/>
    <w:rsid w:val="00820117"/>
    <w:rsid w:val="008226EB"/>
    <w:rsid w:val="0082422A"/>
    <w:rsid w:val="00824E10"/>
    <w:rsid w:val="00824F4A"/>
    <w:rsid w:val="00825CDE"/>
    <w:rsid w:val="008262F8"/>
    <w:rsid w:val="008263FD"/>
    <w:rsid w:val="008265C4"/>
    <w:rsid w:val="008305FF"/>
    <w:rsid w:val="00830706"/>
    <w:rsid w:val="00830D6D"/>
    <w:rsid w:val="00832202"/>
    <w:rsid w:val="00832347"/>
    <w:rsid w:val="00833755"/>
    <w:rsid w:val="008348D1"/>
    <w:rsid w:val="008348DF"/>
    <w:rsid w:val="008354BE"/>
    <w:rsid w:val="008357D2"/>
    <w:rsid w:val="00835A72"/>
    <w:rsid w:val="0083606B"/>
    <w:rsid w:val="00837FC8"/>
    <w:rsid w:val="008402B3"/>
    <w:rsid w:val="0084276A"/>
    <w:rsid w:val="00843290"/>
    <w:rsid w:val="00843400"/>
    <w:rsid w:val="00844B39"/>
    <w:rsid w:val="00845D3F"/>
    <w:rsid w:val="00845DE3"/>
    <w:rsid w:val="00846237"/>
    <w:rsid w:val="008536A9"/>
    <w:rsid w:val="00856BAD"/>
    <w:rsid w:val="0086071B"/>
    <w:rsid w:val="00864120"/>
    <w:rsid w:val="00872B46"/>
    <w:rsid w:val="00872CF7"/>
    <w:rsid w:val="0087394A"/>
    <w:rsid w:val="0087477D"/>
    <w:rsid w:val="0087489E"/>
    <w:rsid w:val="0087604D"/>
    <w:rsid w:val="008765AF"/>
    <w:rsid w:val="008767E2"/>
    <w:rsid w:val="00877DC9"/>
    <w:rsid w:val="00877DE1"/>
    <w:rsid w:val="00880034"/>
    <w:rsid w:val="0088017D"/>
    <w:rsid w:val="00880944"/>
    <w:rsid w:val="00880DED"/>
    <w:rsid w:val="008818BE"/>
    <w:rsid w:val="00882FB6"/>
    <w:rsid w:val="00883067"/>
    <w:rsid w:val="00883BBF"/>
    <w:rsid w:val="00885853"/>
    <w:rsid w:val="00885A15"/>
    <w:rsid w:val="008867EA"/>
    <w:rsid w:val="00886D3A"/>
    <w:rsid w:val="0089119F"/>
    <w:rsid w:val="00891C0A"/>
    <w:rsid w:val="00892143"/>
    <w:rsid w:val="008922B0"/>
    <w:rsid w:val="00892B95"/>
    <w:rsid w:val="00894733"/>
    <w:rsid w:val="008960B0"/>
    <w:rsid w:val="008964A5"/>
    <w:rsid w:val="008A106A"/>
    <w:rsid w:val="008A38EE"/>
    <w:rsid w:val="008A4B02"/>
    <w:rsid w:val="008A537A"/>
    <w:rsid w:val="008A6F4F"/>
    <w:rsid w:val="008B0187"/>
    <w:rsid w:val="008B2EB4"/>
    <w:rsid w:val="008B32F8"/>
    <w:rsid w:val="008B412C"/>
    <w:rsid w:val="008B651F"/>
    <w:rsid w:val="008B764C"/>
    <w:rsid w:val="008C13DF"/>
    <w:rsid w:val="008C211E"/>
    <w:rsid w:val="008C2F65"/>
    <w:rsid w:val="008C503E"/>
    <w:rsid w:val="008C54F1"/>
    <w:rsid w:val="008C5B9E"/>
    <w:rsid w:val="008C776D"/>
    <w:rsid w:val="008C7DDE"/>
    <w:rsid w:val="008D091C"/>
    <w:rsid w:val="008D4624"/>
    <w:rsid w:val="008D4961"/>
    <w:rsid w:val="008D50D3"/>
    <w:rsid w:val="008D58D2"/>
    <w:rsid w:val="008D6688"/>
    <w:rsid w:val="008D7344"/>
    <w:rsid w:val="008D7A49"/>
    <w:rsid w:val="008E0229"/>
    <w:rsid w:val="008E0E04"/>
    <w:rsid w:val="008E0EBE"/>
    <w:rsid w:val="008E109C"/>
    <w:rsid w:val="008E1142"/>
    <w:rsid w:val="008E17A3"/>
    <w:rsid w:val="008E17F2"/>
    <w:rsid w:val="008E18B5"/>
    <w:rsid w:val="008E40AD"/>
    <w:rsid w:val="008E6FF2"/>
    <w:rsid w:val="008F09CB"/>
    <w:rsid w:val="008F0A34"/>
    <w:rsid w:val="008F0E9C"/>
    <w:rsid w:val="008F0F6A"/>
    <w:rsid w:val="008F136C"/>
    <w:rsid w:val="008F26AC"/>
    <w:rsid w:val="008F3225"/>
    <w:rsid w:val="008F3CCF"/>
    <w:rsid w:val="008F446D"/>
    <w:rsid w:val="008F74EA"/>
    <w:rsid w:val="00901EFD"/>
    <w:rsid w:val="00902643"/>
    <w:rsid w:val="00904108"/>
    <w:rsid w:val="0090562E"/>
    <w:rsid w:val="0091083F"/>
    <w:rsid w:val="00910C05"/>
    <w:rsid w:val="00911A79"/>
    <w:rsid w:val="009132A5"/>
    <w:rsid w:val="009147DB"/>
    <w:rsid w:val="009179D0"/>
    <w:rsid w:val="00917E57"/>
    <w:rsid w:val="00920019"/>
    <w:rsid w:val="009209C1"/>
    <w:rsid w:val="0092227A"/>
    <w:rsid w:val="00923701"/>
    <w:rsid w:val="00923769"/>
    <w:rsid w:val="009247F2"/>
    <w:rsid w:val="0092724D"/>
    <w:rsid w:val="00930509"/>
    <w:rsid w:val="00931343"/>
    <w:rsid w:val="00931B0B"/>
    <w:rsid w:val="00932879"/>
    <w:rsid w:val="00932F77"/>
    <w:rsid w:val="0093337E"/>
    <w:rsid w:val="00935877"/>
    <w:rsid w:val="00935F34"/>
    <w:rsid w:val="00936110"/>
    <w:rsid w:val="009362A3"/>
    <w:rsid w:val="0094111D"/>
    <w:rsid w:val="00941314"/>
    <w:rsid w:val="009415A6"/>
    <w:rsid w:val="00941972"/>
    <w:rsid w:val="009419F5"/>
    <w:rsid w:val="009424A1"/>
    <w:rsid w:val="009431C3"/>
    <w:rsid w:val="00943C4C"/>
    <w:rsid w:val="00945FCF"/>
    <w:rsid w:val="00951C09"/>
    <w:rsid w:val="00953DE3"/>
    <w:rsid w:val="00953E9C"/>
    <w:rsid w:val="009542EF"/>
    <w:rsid w:val="00954C19"/>
    <w:rsid w:val="009550D9"/>
    <w:rsid w:val="009565BE"/>
    <w:rsid w:val="0096099A"/>
    <w:rsid w:val="00960E8C"/>
    <w:rsid w:val="00962CFD"/>
    <w:rsid w:val="00963C89"/>
    <w:rsid w:val="00964481"/>
    <w:rsid w:val="009661C4"/>
    <w:rsid w:val="0096722C"/>
    <w:rsid w:val="0096735E"/>
    <w:rsid w:val="00970A3A"/>
    <w:rsid w:val="00971430"/>
    <w:rsid w:val="00971EC5"/>
    <w:rsid w:val="0097435A"/>
    <w:rsid w:val="009750BA"/>
    <w:rsid w:val="00975CFC"/>
    <w:rsid w:val="00976208"/>
    <w:rsid w:val="00976234"/>
    <w:rsid w:val="00976476"/>
    <w:rsid w:val="009776FA"/>
    <w:rsid w:val="00977D83"/>
    <w:rsid w:val="009826A7"/>
    <w:rsid w:val="0099031B"/>
    <w:rsid w:val="009918EC"/>
    <w:rsid w:val="0099202D"/>
    <w:rsid w:val="00992CA5"/>
    <w:rsid w:val="00993284"/>
    <w:rsid w:val="009936C5"/>
    <w:rsid w:val="00994491"/>
    <w:rsid w:val="00994DD3"/>
    <w:rsid w:val="00995062"/>
    <w:rsid w:val="0099507E"/>
    <w:rsid w:val="00995C4A"/>
    <w:rsid w:val="00996A88"/>
    <w:rsid w:val="00997877"/>
    <w:rsid w:val="009A2670"/>
    <w:rsid w:val="009A35CC"/>
    <w:rsid w:val="009A36D1"/>
    <w:rsid w:val="009A5D78"/>
    <w:rsid w:val="009A7B12"/>
    <w:rsid w:val="009B11A5"/>
    <w:rsid w:val="009B16AA"/>
    <w:rsid w:val="009B1EB7"/>
    <w:rsid w:val="009B29CD"/>
    <w:rsid w:val="009B348B"/>
    <w:rsid w:val="009B4489"/>
    <w:rsid w:val="009B626F"/>
    <w:rsid w:val="009B62CF"/>
    <w:rsid w:val="009B6399"/>
    <w:rsid w:val="009B6FC4"/>
    <w:rsid w:val="009C1472"/>
    <w:rsid w:val="009C1690"/>
    <w:rsid w:val="009C35A9"/>
    <w:rsid w:val="009C3C47"/>
    <w:rsid w:val="009C3DC9"/>
    <w:rsid w:val="009C4107"/>
    <w:rsid w:val="009C41C6"/>
    <w:rsid w:val="009C4575"/>
    <w:rsid w:val="009C51F6"/>
    <w:rsid w:val="009C683B"/>
    <w:rsid w:val="009C76A8"/>
    <w:rsid w:val="009C7FBB"/>
    <w:rsid w:val="009D0244"/>
    <w:rsid w:val="009D157E"/>
    <w:rsid w:val="009D1E10"/>
    <w:rsid w:val="009D2DDE"/>
    <w:rsid w:val="009D48B0"/>
    <w:rsid w:val="009D5590"/>
    <w:rsid w:val="009D5B9A"/>
    <w:rsid w:val="009D5F57"/>
    <w:rsid w:val="009D6102"/>
    <w:rsid w:val="009D621E"/>
    <w:rsid w:val="009D630D"/>
    <w:rsid w:val="009D6CE0"/>
    <w:rsid w:val="009D7557"/>
    <w:rsid w:val="009E021A"/>
    <w:rsid w:val="009E18A7"/>
    <w:rsid w:val="009E1B08"/>
    <w:rsid w:val="009E3F47"/>
    <w:rsid w:val="009E48A6"/>
    <w:rsid w:val="009F1E71"/>
    <w:rsid w:val="009F32D5"/>
    <w:rsid w:val="009F384D"/>
    <w:rsid w:val="009F46CB"/>
    <w:rsid w:val="009F6807"/>
    <w:rsid w:val="009F7871"/>
    <w:rsid w:val="00A00AF0"/>
    <w:rsid w:val="00A01AFC"/>
    <w:rsid w:val="00A028C3"/>
    <w:rsid w:val="00A02951"/>
    <w:rsid w:val="00A02B1A"/>
    <w:rsid w:val="00A02F44"/>
    <w:rsid w:val="00A050D2"/>
    <w:rsid w:val="00A058C3"/>
    <w:rsid w:val="00A07534"/>
    <w:rsid w:val="00A11507"/>
    <w:rsid w:val="00A129F9"/>
    <w:rsid w:val="00A13C71"/>
    <w:rsid w:val="00A14397"/>
    <w:rsid w:val="00A1470D"/>
    <w:rsid w:val="00A14C1E"/>
    <w:rsid w:val="00A14C36"/>
    <w:rsid w:val="00A17F61"/>
    <w:rsid w:val="00A2061B"/>
    <w:rsid w:val="00A226F5"/>
    <w:rsid w:val="00A229AE"/>
    <w:rsid w:val="00A234B2"/>
    <w:rsid w:val="00A23706"/>
    <w:rsid w:val="00A23AE2"/>
    <w:rsid w:val="00A26335"/>
    <w:rsid w:val="00A27472"/>
    <w:rsid w:val="00A27551"/>
    <w:rsid w:val="00A3265B"/>
    <w:rsid w:val="00A3317C"/>
    <w:rsid w:val="00A33CFA"/>
    <w:rsid w:val="00A33E2E"/>
    <w:rsid w:val="00A3405E"/>
    <w:rsid w:val="00A3586A"/>
    <w:rsid w:val="00A35C1F"/>
    <w:rsid w:val="00A3766B"/>
    <w:rsid w:val="00A37757"/>
    <w:rsid w:val="00A401F0"/>
    <w:rsid w:val="00A41255"/>
    <w:rsid w:val="00A41E17"/>
    <w:rsid w:val="00A424EE"/>
    <w:rsid w:val="00A429FD"/>
    <w:rsid w:val="00A434DE"/>
    <w:rsid w:val="00A45F6C"/>
    <w:rsid w:val="00A51422"/>
    <w:rsid w:val="00A51D95"/>
    <w:rsid w:val="00A52C9E"/>
    <w:rsid w:val="00A52D02"/>
    <w:rsid w:val="00A5464C"/>
    <w:rsid w:val="00A57672"/>
    <w:rsid w:val="00A578E5"/>
    <w:rsid w:val="00A57CC5"/>
    <w:rsid w:val="00A6005A"/>
    <w:rsid w:val="00A6009F"/>
    <w:rsid w:val="00A61344"/>
    <w:rsid w:val="00A618FB"/>
    <w:rsid w:val="00A703D0"/>
    <w:rsid w:val="00A73B12"/>
    <w:rsid w:val="00A74855"/>
    <w:rsid w:val="00A81DC2"/>
    <w:rsid w:val="00A82DE1"/>
    <w:rsid w:val="00A839F1"/>
    <w:rsid w:val="00A83A4A"/>
    <w:rsid w:val="00A83F14"/>
    <w:rsid w:val="00A84FF8"/>
    <w:rsid w:val="00A87014"/>
    <w:rsid w:val="00A871CD"/>
    <w:rsid w:val="00A907A0"/>
    <w:rsid w:val="00A92F14"/>
    <w:rsid w:val="00A93285"/>
    <w:rsid w:val="00A948FC"/>
    <w:rsid w:val="00A95B6A"/>
    <w:rsid w:val="00AA1538"/>
    <w:rsid w:val="00AA2962"/>
    <w:rsid w:val="00AA47C3"/>
    <w:rsid w:val="00AA5019"/>
    <w:rsid w:val="00AA6217"/>
    <w:rsid w:val="00AA62B4"/>
    <w:rsid w:val="00AA659E"/>
    <w:rsid w:val="00AA67B4"/>
    <w:rsid w:val="00AA78B3"/>
    <w:rsid w:val="00AA79B6"/>
    <w:rsid w:val="00AA7CC8"/>
    <w:rsid w:val="00AB2E29"/>
    <w:rsid w:val="00AB3CCE"/>
    <w:rsid w:val="00AB4A7D"/>
    <w:rsid w:val="00AB5507"/>
    <w:rsid w:val="00AB77A2"/>
    <w:rsid w:val="00AB7F82"/>
    <w:rsid w:val="00AB7FA1"/>
    <w:rsid w:val="00AC191F"/>
    <w:rsid w:val="00AC2C5A"/>
    <w:rsid w:val="00AC6168"/>
    <w:rsid w:val="00AC7489"/>
    <w:rsid w:val="00AD0D67"/>
    <w:rsid w:val="00AD12F8"/>
    <w:rsid w:val="00AD3696"/>
    <w:rsid w:val="00AD4177"/>
    <w:rsid w:val="00AD470C"/>
    <w:rsid w:val="00AD6306"/>
    <w:rsid w:val="00AD78F6"/>
    <w:rsid w:val="00AE01CE"/>
    <w:rsid w:val="00AE056A"/>
    <w:rsid w:val="00AE2982"/>
    <w:rsid w:val="00AE356B"/>
    <w:rsid w:val="00AE4966"/>
    <w:rsid w:val="00AE59E5"/>
    <w:rsid w:val="00AE6D10"/>
    <w:rsid w:val="00AF14AA"/>
    <w:rsid w:val="00AF288F"/>
    <w:rsid w:val="00AF2C13"/>
    <w:rsid w:val="00AF402A"/>
    <w:rsid w:val="00AF4769"/>
    <w:rsid w:val="00AF4F32"/>
    <w:rsid w:val="00AF4FA8"/>
    <w:rsid w:val="00AF58EC"/>
    <w:rsid w:val="00AF5A57"/>
    <w:rsid w:val="00AF7882"/>
    <w:rsid w:val="00AF7C26"/>
    <w:rsid w:val="00B00DA1"/>
    <w:rsid w:val="00B02A13"/>
    <w:rsid w:val="00B02DE9"/>
    <w:rsid w:val="00B04B4F"/>
    <w:rsid w:val="00B05299"/>
    <w:rsid w:val="00B07ACC"/>
    <w:rsid w:val="00B101C6"/>
    <w:rsid w:val="00B11CB0"/>
    <w:rsid w:val="00B1290D"/>
    <w:rsid w:val="00B12E94"/>
    <w:rsid w:val="00B13032"/>
    <w:rsid w:val="00B147D1"/>
    <w:rsid w:val="00B21D34"/>
    <w:rsid w:val="00B25C5B"/>
    <w:rsid w:val="00B26D09"/>
    <w:rsid w:val="00B33C83"/>
    <w:rsid w:val="00B35EF7"/>
    <w:rsid w:val="00B36381"/>
    <w:rsid w:val="00B36434"/>
    <w:rsid w:val="00B36B6E"/>
    <w:rsid w:val="00B372A3"/>
    <w:rsid w:val="00B4001B"/>
    <w:rsid w:val="00B41E7B"/>
    <w:rsid w:val="00B43277"/>
    <w:rsid w:val="00B44ABD"/>
    <w:rsid w:val="00B4706D"/>
    <w:rsid w:val="00B47C30"/>
    <w:rsid w:val="00B505BA"/>
    <w:rsid w:val="00B5366A"/>
    <w:rsid w:val="00B53D48"/>
    <w:rsid w:val="00B54DD5"/>
    <w:rsid w:val="00B55C9E"/>
    <w:rsid w:val="00B56837"/>
    <w:rsid w:val="00B601AC"/>
    <w:rsid w:val="00B6140D"/>
    <w:rsid w:val="00B63DCA"/>
    <w:rsid w:val="00B652CC"/>
    <w:rsid w:val="00B663DC"/>
    <w:rsid w:val="00B66894"/>
    <w:rsid w:val="00B66FC9"/>
    <w:rsid w:val="00B70F60"/>
    <w:rsid w:val="00B7155F"/>
    <w:rsid w:val="00B7399E"/>
    <w:rsid w:val="00B76201"/>
    <w:rsid w:val="00B76447"/>
    <w:rsid w:val="00B764FD"/>
    <w:rsid w:val="00B77079"/>
    <w:rsid w:val="00B7765E"/>
    <w:rsid w:val="00B8062E"/>
    <w:rsid w:val="00B80F8F"/>
    <w:rsid w:val="00B81F35"/>
    <w:rsid w:val="00B82F93"/>
    <w:rsid w:val="00B83C0B"/>
    <w:rsid w:val="00B84550"/>
    <w:rsid w:val="00B849DE"/>
    <w:rsid w:val="00B85062"/>
    <w:rsid w:val="00B85A35"/>
    <w:rsid w:val="00B85DBF"/>
    <w:rsid w:val="00B86BC1"/>
    <w:rsid w:val="00B874B8"/>
    <w:rsid w:val="00B904CE"/>
    <w:rsid w:val="00B9136B"/>
    <w:rsid w:val="00B931E3"/>
    <w:rsid w:val="00B938F4"/>
    <w:rsid w:val="00B93988"/>
    <w:rsid w:val="00B961FC"/>
    <w:rsid w:val="00B96C1B"/>
    <w:rsid w:val="00BA2070"/>
    <w:rsid w:val="00BA22E3"/>
    <w:rsid w:val="00BA4107"/>
    <w:rsid w:val="00BA56BB"/>
    <w:rsid w:val="00BA5878"/>
    <w:rsid w:val="00BA5C15"/>
    <w:rsid w:val="00BA6089"/>
    <w:rsid w:val="00BA71CD"/>
    <w:rsid w:val="00BB21E1"/>
    <w:rsid w:val="00BB2750"/>
    <w:rsid w:val="00BB6927"/>
    <w:rsid w:val="00BC02DB"/>
    <w:rsid w:val="00BC0A3E"/>
    <w:rsid w:val="00BC0CA0"/>
    <w:rsid w:val="00BC2098"/>
    <w:rsid w:val="00BC4472"/>
    <w:rsid w:val="00BC4B3D"/>
    <w:rsid w:val="00BC4E55"/>
    <w:rsid w:val="00BC5326"/>
    <w:rsid w:val="00BC5387"/>
    <w:rsid w:val="00BC62DC"/>
    <w:rsid w:val="00BD045D"/>
    <w:rsid w:val="00BD0826"/>
    <w:rsid w:val="00BD11F0"/>
    <w:rsid w:val="00BD4277"/>
    <w:rsid w:val="00BD4490"/>
    <w:rsid w:val="00BD501A"/>
    <w:rsid w:val="00BD5912"/>
    <w:rsid w:val="00BD5A50"/>
    <w:rsid w:val="00BE007A"/>
    <w:rsid w:val="00BE023C"/>
    <w:rsid w:val="00BE03C8"/>
    <w:rsid w:val="00BE0B5A"/>
    <w:rsid w:val="00BE1219"/>
    <w:rsid w:val="00BE1BF1"/>
    <w:rsid w:val="00BE1F70"/>
    <w:rsid w:val="00BE2577"/>
    <w:rsid w:val="00BE2851"/>
    <w:rsid w:val="00BE3549"/>
    <w:rsid w:val="00BE4BA4"/>
    <w:rsid w:val="00BE5AD2"/>
    <w:rsid w:val="00BE62F8"/>
    <w:rsid w:val="00BE6C2C"/>
    <w:rsid w:val="00BE7933"/>
    <w:rsid w:val="00BF0C9E"/>
    <w:rsid w:val="00BF1D06"/>
    <w:rsid w:val="00BF1DBB"/>
    <w:rsid w:val="00BF1FDC"/>
    <w:rsid w:val="00BF4F85"/>
    <w:rsid w:val="00BF59F9"/>
    <w:rsid w:val="00BF5B4E"/>
    <w:rsid w:val="00BF7432"/>
    <w:rsid w:val="00BF77E0"/>
    <w:rsid w:val="00BF7B2C"/>
    <w:rsid w:val="00C000C7"/>
    <w:rsid w:val="00C002F5"/>
    <w:rsid w:val="00C008C6"/>
    <w:rsid w:val="00C00993"/>
    <w:rsid w:val="00C00A95"/>
    <w:rsid w:val="00C01ACF"/>
    <w:rsid w:val="00C01ED0"/>
    <w:rsid w:val="00C0264F"/>
    <w:rsid w:val="00C030C7"/>
    <w:rsid w:val="00C052F2"/>
    <w:rsid w:val="00C055E7"/>
    <w:rsid w:val="00C068E1"/>
    <w:rsid w:val="00C10002"/>
    <w:rsid w:val="00C10969"/>
    <w:rsid w:val="00C1176F"/>
    <w:rsid w:val="00C12232"/>
    <w:rsid w:val="00C1324A"/>
    <w:rsid w:val="00C139AE"/>
    <w:rsid w:val="00C14E9F"/>
    <w:rsid w:val="00C156A7"/>
    <w:rsid w:val="00C16FAD"/>
    <w:rsid w:val="00C17C54"/>
    <w:rsid w:val="00C21130"/>
    <w:rsid w:val="00C22297"/>
    <w:rsid w:val="00C240FB"/>
    <w:rsid w:val="00C24525"/>
    <w:rsid w:val="00C2474B"/>
    <w:rsid w:val="00C25537"/>
    <w:rsid w:val="00C26247"/>
    <w:rsid w:val="00C26E70"/>
    <w:rsid w:val="00C27BDE"/>
    <w:rsid w:val="00C32DB8"/>
    <w:rsid w:val="00C33AD4"/>
    <w:rsid w:val="00C33B1B"/>
    <w:rsid w:val="00C34869"/>
    <w:rsid w:val="00C348EE"/>
    <w:rsid w:val="00C35A8D"/>
    <w:rsid w:val="00C36984"/>
    <w:rsid w:val="00C36BD4"/>
    <w:rsid w:val="00C37850"/>
    <w:rsid w:val="00C40DFE"/>
    <w:rsid w:val="00C41A02"/>
    <w:rsid w:val="00C43626"/>
    <w:rsid w:val="00C457EF"/>
    <w:rsid w:val="00C46196"/>
    <w:rsid w:val="00C46A3A"/>
    <w:rsid w:val="00C5004B"/>
    <w:rsid w:val="00C50EBA"/>
    <w:rsid w:val="00C542C9"/>
    <w:rsid w:val="00C549F3"/>
    <w:rsid w:val="00C55201"/>
    <w:rsid w:val="00C5705D"/>
    <w:rsid w:val="00C60720"/>
    <w:rsid w:val="00C62EC5"/>
    <w:rsid w:val="00C63335"/>
    <w:rsid w:val="00C64687"/>
    <w:rsid w:val="00C64984"/>
    <w:rsid w:val="00C65872"/>
    <w:rsid w:val="00C65FB7"/>
    <w:rsid w:val="00C66595"/>
    <w:rsid w:val="00C668E7"/>
    <w:rsid w:val="00C72E0E"/>
    <w:rsid w:val="00C73216"/>
    <w:rsid w:val="00C74890"/>
    <w:rsid w:val="00C74D25"/>
    <w:rsid w:val="00C76243"/>
    <w:rsid w:val="00C77BFA"/>
    <w:rsid w:val="00C80D8C"/>
    <w:rsid w:val="00C81AD0"/>
    <w:rsid w:val="00C81AF4"/>
    <w:rsid w:val="00C81AFF"/>
    <w:rsid w:val="00C82E06"/>
    <w:rsid w:val="00C8434E"/>
    <w:rsid w:val="00C8480B"/>
    <w:rsid w:val="00C8506C"/>
    <w:rsid w:val="00C857C5"/>
    <w:rsid w:val="00C86BB2"/>
    <w:rsid w:val="00C8771B"/>
    <w:rsid w:val="00C90B87"/>
    <w:rsid w:val="00C91A90"/>
    <w:rsid w:val="00C934D1"/>
    <w:rsid w:val="00C93556"/>
    <w:rsid w:val="00C9386A"/>
    <w:rsid w:val="00C94063"/>
    <w:rsid w:val="00C940D4"/>
    <w:rsid w:val="00C9436D"/>
    <w:rsid w:val="00C94451"/>
    <w:rsid w:val="00C94698"/>
    <w:rsid w:val="00C9494C"/>
    <w:rsid w:val="00C95C05"/>
    <w:rsid w:val="00C97D07"/>
    <w:rsid w:val="00C97E5E"/>
    <w:rsid w:val="00CA0520"/>
    <w:rsid w:val="00CA0911"/>
    <w:rsid w:val="00CA126D"/>
    <w:rsid w:val="00CA1294"/>
    <w:rsid w:val="00CA1758"/>
    <w:rsid w:val="00CA245E"/>
    <w:rsid w:val="00CA255F"/>
    <w:rsid w:val="00CA269A"/>
    <w:rsid w:val="00CA58E4"/>
    <w:rsid w:val="00CB2AF5"/>
    <w:rsid w:val="00CB2B2A"/>
    <w:rsid w:val="00CB4E7A"/>
    <w:rsid w:val="00CB52D9"/>
    <w:rsid w:val="00CB5BBD"/>
    <w:rsid w:val="00CB5F1F"/>
    <w:rsid w:val="00CB5FCB"/>
    <w:rsid w:val="00CB6C1D"/>
    <w:rsid w:val="00CB7893"/>
    <w:rsid w:val="00CB78B5"/>
    <w:rsid w:val="00CC061C"/>
    <w:rsid w:val="00CC0930"/>
    <w:rsid w:val="00CC1015"/>
    <w:rsid w:val="00CC54F8"/>
    <w:rsid w:val="00CC6614"/>
    <w:rsid w:val="00CC752D"/>
    <w:rsid w:val="00CD19D4"/>
    <w:rsid w:val="00CD21FE"/>
    <w:rsid w:val="00CD236F"/>
    <w:rsid w:val="00CD3001"/>
    <w:rsid w:val="00CD3AE1"/>
    <w:rsid w:val="00CD3F1F"/>
    <w:rsid w:val="00CD5D6E"/>
    <w:rsid w:val="00CD5E20"/>
    <w:rsid w:val="00CE02BE"/>
    <w:rsid w:val="00CE0D19"/>
    <w:rsid w:val="00CE0E0C"/>
    <w:rsid w:val="00CE1312"/>
    <w:rsid w:val="00CE2799"/>
    <w:rsid w:val="00CE28A5"/>
    <w:rsid w:val="00CE353E"/>
    <w:rsid w:val="00CE3936"/>
    <w:rsid w:val="00CE49DE"/>
    <w:rsid w:val="00CE4C34"/>
    <w:rsid w:val="00CF0AB4"/>
    <w:rsid w:val="00CF0E02"/>
    <w:rsid w:val="00CF1578"/>
    <w:rsid w:val="00CF268C"/>
    <w:rsid w:val="00CF2E09"/>
    <w:rsid w:val="00CF2F36"/>
    <w:rsid w:val="00CF5FCE"/>
    <w:rsid w:val="00CF6117"/>
    <w:rsid w:val="00CF62E5"/>
    <w:rsid w:val="00CF6C9D"/>
    <w:rsid w:val="00CF7643"/>
    <w:rsid w:val="00CF7F24"/>
    <w:rsid w:val="00D00BCC"/>
    <w:rsid w:val="00D02C51"/>
    <w:rsid w:val="00D034E0"/>
    <w:rsid w:val="00D04A6D"/>
    <w:rsid w:val="00D06936"/>
    <w:rsid w:val="00D10170"/>
    <w:rsid w:val="00D10D0B"/>
    <w:rsid w:val="00D11951"/>
    <w:rsid w:val="00D11DAD"/>
    <w:rsid w:val="00D12B57"/>
    <w:rsid w:val="00D139BD"/>
    <w:rsid w:val="00D13A74"/>
    <w:rsid w:val="00D1453C"/>
    <w:rsid w:val="00D14EFF"/>
    <w:rsid w:val="00D177C5"/>
    <w:rsid w:val="00D17897"/>
    <w:rsid w:val="00D17BC0"/>
    <w:rsid w:val="00D2072C"/>
    <w:rsid w:val="00D21F96"/>
    <w:rsid w:val="00D24B3E"/>
    <w:rsid w:val="00D25444"/>
    <w:rsid w:val="00D25B4B"/>
    <w:rsid w:val="00D2624E"/>
    <w:rsid w:val="00D262AC"/>
    <w:rsid w:val="00D27120"/>
    <w:rsid w:val="00D30514"/>
    <w:rsid w:val="00D30970"/>
    <w:rsid w:val="00D30BD7"/>
    <w:rsid w:val="00D32629"/>
    <w:rsid w:val="00D3310F"/>
    <w:rsid w:val="00D333FC"/>
    <w:rsid w:val="00D33469"/>
    <w:rsid w:val="00D34B73"/>
    <w:rsid w:val="00D34BBF"/>
    <w:rsid w:val="00D35323"/>
    <w:rsid w:val="00D368AA"/>
    <w:rsid w:val="00D40856"/>
    <w:rsid w:val="00D43F80"/>
    <w:rsid w:val="00D44BC0"/>
    <w:rsid w:val="00D44FFC"/>
    <w:rsid w:val="00D467D9"/>
    <w:rsid w:val="00D47066"/>
    <w:rsid w:val="00D472DD"/>
    <w:rsid w:val="00D47307"/>
    <w:rsid w:val="00D53DCA"/>
    <w:rsid w:val="00D55221"/>
    <w:rsid w:val="00D553CA"/>
    <w:rsid w:val="00D55853"/>
    <w:rsid w:val="00D56E53"/>
    <w:rsid w:val="00D57497"/>
    <w:rsid w:val="00D57C65"/>
    <w:rsid w:val="00D60F3C"/>
    <w:rsid w:val="00D61AD6"/>
    <w:rsid w:val="00D6343F"/>
    <w:rsid w:val="00D66B89"/>
    <w:rsid w:val="00D66E91"/>
    <w:rsid w:val="00D6712E"/>
    <w:rsid w:val="00D67385"/>
    <w:rsid w:val="00D675CF"/>
    <w:rsid w:val="00D6776B"/>
    <w:rsid w:val="00D67F5F"/>
    <w:rsid w:val="00D7178A"/>
    <w:rsid w:val="00D718C2"/>
    <w:rsid w:val="00D7445C"/>
    <w:rsid w:val="00D753D6"/>
    <w:rsid w:val="00D75757"/>
    <w:rsid w:val="00D75D9C"/>
    <w:rsid w:val="00D75F6B"/>
    <w:rsid w:val="00D80317"/>
    <w:rsid w:val="00D80D22"/>
    <w:rsid w:val="00D80EE9"/>
    <w:rsid w:val="00D843BF"/>
    <w:rsid w:val="00D84570"/>
    <w:rsid w:val="00D854DE"/>
    <w:rsid w:val="00D859B2"/>
    <w:rsid w:val="00D862AF"/>
    <w:rsid w:val="00D86442"/>
    <w:rsid w:val="00D91025"/>
    <w:rsid w:val="00D91103"/>
    <w:rsid w:val="00D911A8"/>
    <w:rsid w:val="00D91C17"/>
    <w:rsid w:val="00D927DA"/>
    <w:rsid w:val="00D92D62"/>
    <w:rsid w:val="00D93359"/>
    <w:rsid w:val="00D9368C"/>
    <w:rsid w:val="00D958FF"/>
    <w:rsid w:val="00D96AE4"/>
    <w:rsid w:val="00D96EC8"/>
    <w:rsid w:val="00DA0B42"/>
    <w:rsid w:val="00DA1005"/>
    <w:rsid w:val="00DA287A"/>
    <w:rsid w:val="00DA3295"/>
    <w:rsid w:val="00DB1101"/>
    <w:rsid w:val="00DB1766"/>
    <w:rsid w:val="00DB1B44"/>
    <w:rsid w:val="00DB414E"/>
    <w:rsid w:val="00DB5178"/>
    <w:rsid w:val="00DB51E2"/>
    <w:rsid w:val="00DB5D9E"/>
    <w:rsid w:val="00DB62DC"/>
    <w:rsid w:val="00DB69ED"/>
    <w:rsid w:val="00DC0920"/>
    <w:rsid w:val="00DC19D7"/>
    <w:rsid w:val="00DC219E"/>
    <w:rsid w:val="00DC3613"/>
    <w:rsid w:val="00DC74C1"/>
    <w:rsid w:val="00DC7E7B"/>
    <w:rsid w:val="00DD03BF"/>
    <w:rsid w:val="00DD0D0B"/>
    <w:rsid w:val="00DD0DA7"/>
    <w:rsid w:val="00DD1AA6"/>
    <w:rsid w:val="00DD1FDC"/>
    <w:rsid w:val="00DD2B30"/>
    <w:rsid w:val="00DD5624"/>
    <w:rsid w:val="00DD5ACE"/>
    <w:rsid w:val="00DD7535"/>
    <w:rsid w:val="00DE033A"/>
    <w:rsid w:val="00DE1B52"/>
    <w:rsid w:val="00DE6057"/>
    <w:rsid w:val="00DE7D2A"/>
    <w:rsid w:val="00DF11AA"/>
    <w:rsid w:val="00DF1604"/>
    <w:rsid w:val="00DF1FD3"/>
    <w:rsid w:val="00DF2249"/>
    <w:rsid w:val="00DF40AC"/>
    <w:rsid w:val="00DF5478"/>
    <w:rsid w:val="00E00AE9"/>
    <w:rsid w:val="00E00CAC"/>
    <w:rsid w:val="00E01F4F"/>
    <w:rsid w:val="00E026DF"/>
    <w:rsid w:val="00E05791"/>
    <w:rsid w:val="00E067CC"/>
    <w:rsid w:val="00E06815"/>
    <w:rsid w:val="00E070C7"/>
    <w:rsid w:val="00E07F98"/>
    <w:rsid w:val="00E11C58"/>
    <w:rsid w:val="00E11ECF"/>
    <w:rsid w:val="00E11EEC"/>
    <w:rsid w:val="00E13496"/>
    <w:rsid w:val="00E13706"/>
    <w:rsid w:val="00E15306"/>
    <w:rsid w:val="00E156C1"/>
    <w:rsid w:val="00E15A77"/>
    <w:rsid w:val="00E2119C"/>
    <w:rsid w:val="00E23A3A"/>
    <w:rsid w:val="00E24EF7"/>
    <w:rsid w:val="00E251E9"/>
    <w:rsid w:val="00E2596E"/>
    <w:rsid w:val="00E26D7C"/>
    <w:rsid w:val="00E27848"/>
    <w:rsid w:val="00E32215"/>
    <w:rsid w:val="00E33C06"/>
    <w:rsid w:val="00E342AA"/>
    <w:rsid w:val="00E350AD"/>
    <w:rsid w:val="00E35628"/>
    <w:rsid w:val="00E366D3"/>
    <w:rsid w:val="00E36D77"/>
    <w:rsid w:val="00E3794A"/>
    <w:rsid w:val="00E40790"/>
    <w:rsid w:val="00E41709"/>
    <w:rsid w:val="00E41800"/>
    <w:rsid w:val="00E425F5"/>
    <w:rsid w:val="00E4267C"/>
    <w:rsid w:val="00E43A86"/>
    <w:rsid w:val="00E4405C"/>
    <w:rsid w:val="00E452FF"/>
    <w:rsid w:val="00E47082"/>
    <w:rsid w:val="00E47780"/>
    <w:rsid w:val="00E47E2E"/>
    <w:rsid w:val="00E47E93"/>
    <w:rsid w:val="00E5013B"/>
    <w:rsid w:val="00E510F1"/>
    <w:rsid w:val="00E5468E"/>
    <w:rsid w:val="00E54AE6"/>
    <w:rsid w:val="00E57FC7"/>
    <w:rsid w:val="00E61B96"/>
    <w:rsid w:val="00E62F6E"/>
    <w:rsid w:val="00E631E8"/>
    <w:rsid w:val="00E63698"/>
    <w:rsid w:val="00E6385C"/>
    <w:rsid w:val="00E64B70"/>
    <w:rsid w:val="00E65D64"/>
    <w:rsid w:val="00E671ED"/>
    <w:rsid w:val="00E67DFD"/>
    <w:rsid w:val="00E70D9C"/>
    <w:rsid w:val="00E74694"/>
    <w:rsid w:val="00E7749A"/>
    <w:rsid w:val="00E7752C"/>
    <w:rsid w:val="00E80186"/>
    <w:rsid w:val="00E8177E"/>
    <w:rsid w:val="00E82A5D"/>
    <w:rsid w:val="00E82CF5"/>
    <w:rsid w:val="00E83F24"/>
    <w:rsid w:val="00E8461E"/>
    <w:rsid w:val="00E847CE"/>
    <w:rsid w:val="00E84BDD"/>
    <w:rsid w:val="00E863C1"/>
    <w:rsid w:val="00E86AC0"/>
    <w:rsid w:val="00E86AE8"/>
    <w:rsid w:val="00E87A21"/>
    <w:rsid w:val="00E87A85"/>
    <w:rsid w:val="00E87C09"/>
    <w:rsid w:val="00E91571"/>
    <w:rsid w:val="00E92E6E"/>
    <w:rsid w:val="00E94715"/>
    <w:rsid w:val="00E969D8"/>
    <w:rsid w:val="00E97007"/>
    <w:rsid w:val="00E97411"/>
    <w:rsid w:val="00EA0069"/>
    <w:rsid w:val="00EA0BA3"/>
    <w:rsid w:val="00EA15F2"/>
    <w:rsid w:val="00EA1D0C"/>
    <w:rsid w:val="00EA3D24"/>
    <w:rsid w:val="00EA3F71"/>
    <w:rsid w:val="00EA41A7"/>
    <w:rsid w:val="00EA42C1"/>
    <w:rsid w:val="00EA43E1"/>
    <w:rsid w:val="00EA4EA5"/>
    <w:rsid w:val="00EA5D30"/>
    <w:rsid w:val="00EA62E0"/>
    <w:rsid w:val="00EA76D6"/>
    <w:rsid w:val="00EB174F"/>
    <w:rsid w:val="00EB2529"/>
    <w:rsid w:val="00EB3E27"/>
    <w:rsid w:val="00EB5A23"/>
    <w:rsid w:val="00EB71E6"/>
    <w:rsid w:val="00EB72CD"/>
    <w:rsid w:val="00EB76CF"/>
    <w:rsid w:val="00EB775B"/>
    <w:rsid w:val="00EC0C43"/>
    <w:rsid w:val="00EC19FF"/>
    <w:rsid w:val="00EC2401"/>
    <w:rsid w:val="00EC2663"/>
    <w:rsid w:val="00EC37DF"/>
    <w:rsid w:val="00EC49DE"/>
    <w:rsid w:val="00EC4BA3"/>
    <w:rsid w:val="00EC5A25"/>
    <w:rsid w:val="00EC6FEE"/>
    <w:rsid w:val="00EC737F"/>
    <w:rsid w:val="00EC7E61"/>
    <w:rsid w:val="00ED278D"/>
    <w:rsid w:val="00ED3CE8"/>
    <w:rsid w:val="00ED4E60"/>
    <w:rsid w:val="00ED4F17"/>
    <w:rsid w:val="00ED6CA0"/>
    <w:rsid w:val="00ED6F98"/>
    <w:rsid w:val="00EE03C6"/>
    <w:rsid w:val="00EE2075"/>
    <w:rsid w:val="00EE4B0B"/>
    <w:rsid w:val="00EE5498"/>
    <w:rsid w:val="00EE5AE0"/>
    <w:rsid w:val="00EE5C48"/>
    <w:rsid w:val="00EE7C39"/>
    <w:rsid w:val="00EF01A9"/>
    <w:rsid w:val="00EF046B"/>
    <w:rsid w:val="00EF26E0"/>
    <w:rsid w:val="00EF4048"/>
    <w:rsid w:val="00EF4B0B"/>
    <w:rsid w:val="00EF5EF4"/>
    <w:rsid w:val="00EF6CC3"/>
    <w:rsid w:val="00F00444"/>
    <w:rsid w:val="00F00F56"/>
    <w:rsid w:val="00F01F1F"/>
    <w:rsid w:val="00F070CD"/>
    <w:rsid w:val="00F10B00"/>
    <w:rsid w:val="00F119D6"/>
    <w:rsid w:val="00F1359B"/>
    <w:rsid w:val="00F13D3C"/>
    <w:rsid w:val="00F13E5E"/>
    <w:rsid w:val="00F14324"/>
    <w:rsid w:val="00F15DF2"/>
    <w:rsid w:val="00F173C0"/>
    <w:rsid w:val="00F20CA2"/>
    <w:rsid w:val="00F21A14"/>
    <w:rsid w:val="00F21AB5"/>
    <w:rsid w:val="00F236EC"/>
    <w:rsid w:val="00F2443A"/>
    <w:rsid w:val="00F24547"/>
    <w:rsid w:val="00F254E1"/>
    <w:rsid w:val="00F27735"/>
    <w:rsid w:val="00F30DF9"/>
    <w:rsid w:val="00F3281F"/>
    <w:rsid w:val="00F329FD"/>
    <w:rsid w:val="00F32CE5"/>
    <w:rsid w:val="00F331FD"/>
    <w:rsid w:val="00F345C5"/>
    <w:rsid w:val="00F36E5F"/>
    <w:rsid w:val="00F42856"/>
    <w:rsid w:val="00F4310A"/>
    <w:rsid w:val="00F44A32"/>
    <w:rsid w:val="00F45D1E"/>
    <w:rsid w:val="00F4665C"/>
    <w:rsid w:val="00F46C5E"/>
    <w:rsid w:val="00F478E7"/>
    <w:rsid w:val="00F47B91"/>
    <w:rsid w:val="00F47C00"/>
    <w:rsid w:val="00F51887"/>
    <w:rsid w:val="00F539D9"/>
    <w:rsid w:val="00F53AE3"/>
    <w:rsid w:val="00F54898"/>
    <w:rsid w:val="00F5566B"/>
    <w:rsid w:val="00F55BC5"/>
    <w:rsid w:val="00F56382"/>
    <w:rsid w:val="00F5758F"/>
    <w:rsid w:val="00F57ABA"/>
    <w:rsid w:val="00F6010F"/>
    <w:rsid w:val="00F6070D"/>
    <w:rsid w:val="00F62A2B"/>
    <w:rsid w:val="00F62BC2"/>
    <w:rsid w:val="00F63E45"/>
    <w:rsid w:val="00F642BD"/>
    <w:rsid w:val="00F644E0"/>
    <w:rsid w:val="00F65B9C"/>
    <w:rsid w:val="00F65C50"/>
    <w:rsid w:val="00F668CE"/>
    <w:rsid w:val="00F6751D"/>
    <w:rsid w:val="00F70DF8"/>
    <w:rsid w:val="00F72049"/>
    <w:rsid w:val="00F72812"/>
    <w:rsid w:val="00F7286F"/>
    <w:rsid w:val="00F728A4"/>
    <w:rsid w:val="00F728DB"/>
    <w:rsid w:val="00F73296"/>
    <w:rsid w:val="00F74F96"/>
    <w:rsid w:val="00F805D4"/>
    <w:rsid w:val="00F80888"/>
    <w:rsid w:val="00F81D1B"/>
    <w:rsid w:val="00F85E65"/>
    <w:rsid w:val="00F85F4B"/>
    <w:rsid w:val="00F864C1"/>
    <w:rsid w:val="00F86610"/>
    <w:rsid w:val="00F904CC"/>
    <w:rsid w:val="00F90571"/>
    <w:rsid w:val="00F90D95"/>
    <w:rsid w:val="00F90FE2"/>
    <w:rsid w:val="00F9191F"/>
    <w:rsid w:val="00F91BCA"/>
    <w:rsid w:val="00F93AB0"/>
    <w:rsid w:val="00F93B57"/>
    <w:rsid w:val="00F947CD"/>
    <w:rsid w:val="00F95F26"/>
    <w:rsid w:val="00F969B8"/>
    <w:rsid w:val="00FA05B5"/>
    <w:rsid w:val="00FA06DF"/>
    <w:rsid w:val="00FA3883"/>
    <w:rsid w:val="00FA3CB0"/>
    <w:rsid w:val="00FA5328"/>
    <w:rsid w:val="00FA5768"/>
    <w:rsid w:val="00FA5DF4"/>
    <w:rsid w:val="00FA69C2"/>
    <w:rsid w:val="00FA6B46"/>
    <w:rsid w:val="00FA7008"/>
    <w:rsid w:val="00FA7FF4"/>
    <w:rsid w:val="00FB1F98"/>
    <w:rsid w:val="00FB35BB"/>
    <w:rsid w:val="00FB6106"/>
    <w:rsid w:val="00FB7518"/>
    <w:rsid w:val="00FC03ED"/>
    <w:rsid w:val="00FC1FD2"/>
    <w:rsid w:val="00FC3230"/>
    <w:rsid w:val="00FC343C"/>
    <w:rsid w:val="00FC578A"/>
    <w:rsid w:val="00FC68AA"/>
    <w:rsid w:val="00FC6F2F"/>
    <w:rsid w:val="00FC71F2"/>
    <w:rsid w:val="00FC798E"/>
    <w:rsid w:val="00FD10BE"/>
    <w:rsid w:val="00FD1300"/>
    <w:rsid w:val="00FD14F1"/>
    <w:rsid w:val="00FD2B84"/>
    <w:rsid w:val="00FD3F25"/>
    <w:rsid w:val="00FD4657"/>
    <w:rsid w:val="00FD5A44"/>
    <w:rsid w:val="00FD5D27"/>
    <w:rsid w:val="00FD6B71"/>
    <w:rsid w:val="00FE10AA"/>
    <w:rsid w:val="00FE1731"/>
    <w:rsid w:val="00FE238C"/>
    <w:rsid w:val="00FE283B"/>
    <w:rsid w:val="00FE4687"/>
    <w:rsid w:val="00FE4A69"/>
    <w:rsid w:val="00FE52F3"/>
    <w:rsid w:val="00FE70D4"/>
    <w:rsid w:val="00FE75FA"/>
    <w:rsid w:val="00FF0BAF"/>
    <w:rsid w:val="00FF3CCC"/>
    <w:rsid w:val="00FF4A44"/>
    <w:rsid w:val="00FF4C8C"/>
    <w:rsid w:val="00FF5064"/>
    <w:rsid w:val="00FF5245"/>
    <w:rsid w:val="00FF6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139BD"/>
  </w:style>
  <w:style w:type="paragraph" w:styleId="a3">
    <w:name w:val="List Paragraph"/>
    <w:basedOn w:val="a"/>
    <w:uiPriority w:val="34"/>
    <w:qFormat/>
    <w:rsid w:val="008F322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E1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E134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96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6A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37</cp:revision>
  <cp:lastPrinted>2021-03-29T15:37:00Z</cp:lastPrinted>
  <dcterms:created xsi:type="dcterms:W3CDTF">2021-03-27T16:56:00Z</dcterms:created>
  <dcterms:modified xsi:type="dcterms:W3CDTF">2021-04-05T16:29:00Z</dcterms:modified>
</cp:coreProperties>
</file>